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136"/>
        <w:tblW w:w="10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"/>
        <w:gridCol w:w="2123"/>
        <w:gridCol w:w="5129"/>
        <w:gridCol w:w="2365"/>
      </w:tblGrid>
      <w:tr w:rsidR="00F611F8" w:rsidRPr="006D2C75" w14:paraId="7A308DC8" w14:textId="77777777" w:rsidTr="006D2C75">
        <w:trPr>
          <w:trHeight w:val="298"/>
        </w:trPr>
        <w:tc>
          <w:tcPr>
            <w:tcW w:w="932" w:type="dxa"/>
            <w:shd w:val="clear" w:color="auto" w:fill="FFFFFF" w:themeFill="background1"/>
            <w:vAlign w:val="center"/>
          </w:tcPr>
          <w:p w14:paraId="446B5152" w14:textId="77777777" w:rsidR="00F611F8" w:rsidRPr="006D2C75" w:rsidRDefault="00F611F8" w:rsidP="00F611F8">
            <w:pPr>
              <w:pStyle w:val="AIKMETN"/>
              <w:rPr>
                <w:b/>
                <w:bCs w:val="0"/>
                <w:sz w:val="18"/>
                <w:szCs w:val="18"/>
              </w:rPr>
            </w:pPr>
            <w:bookmarkStart w:id="0" w:name="_Hlk121296634"/>
            <w:r w:rsidRPr="006D2C75">
              <w:rPr>
                <w:b/>
                <w:sz w:val="18"/>
                <w:szCs w:val="18"/>
              </w:rPr>
              <w:t>Adı:</w:t>
            </w:r>
          </w:p>
        </w:tc>
        <w:tc>
          <w:tcPr>
            <w:tcW w:w="2123" w:type="dxa"/>
            <w:shd w:val="clear" w:color="auto" w:fill="FFFFFF" w:themeFill="background1"/>
            <w:vAlign w:val="center"/>
          </w:tcPr>
          <w:p w14:paraId="641B817E" w14:textId="77777777" w:rsidR="00F611F8" w:rsidRPr="006D2C75" w:rsidRDefault="00F611F8" w:rsidP="00F611F8">
            <w:pPr>
              <w:pStyle w:val="AIKMETN"/>
              <w:rPr>
                <w:sz w:val="18"/>
                <w:szCs w:val="18"/>
              </w:rPr>
            </w:pPr>
          </w:p>
        </w:tc>
        <w:tc>
          <w:tcPr>
            <w:tcW w:w="5129" w:type="dxa"/>
            <w:shd w:val="clear" w:color="auto" w:fill="FFFFFF" w:themeFill="background1"/>
            <w:vAlign w:val="center"/>
          </w:tcPr>
          <w:p w14:paraId="0E439C4A" w14:textId="77777777" w:rsidR="00F611F8" w:rsidRPr="006D2C75" w:rsidRDefault="00F611F8" w:rsidP="00F611F8">
            <w:pPr>
              <w:pStyle w:val="AIKMETN"/>
              <w:jc w:val="center"/>
              <w:rPr>
                <w:sz w:val="18"/>
                <w:szCs w:val="18"/>
              </w:rPr>
            </w:pPr>
            <w:r w:rsidRPr="006D2C75">
              <w:rPr>
                <w:rFonts w:asciiTheme="minorHAnsi" w:hAnsiTheme="minorHAnsi"/>
                <w:b/>
                <w:iCs/>
                <w:sz w:val="18"/>
                <w:szCs w:val="18"/>
              </w:rPr>
              <w:t>…………………. Ortaokulu</w:t>
            </w: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52CF6A5F" w14:textId="77777777" w:rsidR="00F611F8" w:rsidRPr="006D2C75" w:rsidRDefault="00F611F8" w:rsidP="00F611F8">
            <w:pPr>
              <w:pStyle w:val="AIKMETN"/>
              <w:rPr>
                <w:sz w:val="18"/>
                <w:szCs w:val="18"/>
              </w:rPr>
            </w:pPr>
          </w:p>
        </w:tc>
      </w:tr>
      <w:tr w:rsidR="00F611F8" w:rsidRPr="006D2C75" w14:paraId="36608EB8" w14:textId="77777777" w:rsidTr="006D2C75">
        <w:trPr>
          <w:trHeight w:val="298"/>
        </w:trPr>
        <w:tc>
          <w:tcPr>
            <w:tcW w:w="932" w:type="dxa"/>
            <w:shd w:val="clear" w:color="auto" w:fill="FFFFFF" w:themeFill="background1"/>
            <w:vAlign w:val="center"/>
          </w:tcPr>
          <w:p w14:paraId="33BC389A" w14:textId="77777777" w:rsidR="00F611F8" w:rsidRPr="006D2C75" w:rsidRDefault="00F611F8" w:rsidP="00F611F8">
            <w:pPr>
              <w:pStyle w:val="AIKMETN"/>
              <w:rPr>
                <w:b/>
                <w:bCs w:val="0"/>
                <w:sz w:val="18"/>
                <w:szCs w:val="18"/>
              </w:rPr>
            </w:pPr>
            <w:r w:rsidRPr="006D2C75">
              <w:rPr>
                <w:b/>
                <w:sz w:val="18"/>
                <w:szCs w:val="18"/>
              </w:rPr>
              <w:t>Soyadı:</w:t>
            </w:r>
          </w:p>
        </w:tc>
        <w:tc>
          <w:tcPr>
            <w:tcW w:w="2123" w:type="dxa"/>
            <w:shd w:val="clear" w:color="auto" w:fill="FFFFFF" w:themeFill="background1"/>
            <w:vAlign w:val="center"/>
          </w:tcPr>
          <w:p w14:paraId="56D44B07" w14:textId="77777777" w:rsidR="00F611F8" w:rsidRPr="006D2C75" w:rsidRDefault="00F611F8" w:rsidP="00F611F8">
            <w:pPr>
              <w:pStyle w:val="AIKMETN"/>
              <w:rPr>
                <w:sz w:val="18"/>
                <w:szCs w:val="18"/>
              </w:rPr>
            </w:pPr>
          </w:p>
        </w:tc>
        <w:tc>
          <w:tcPr>
            <w:tcW w:w="5129" w:type="dxa"/>
            <w:shd w:val="clear" w:color="auto" w:fill="FFFFFF" w:themeFill="background1"/>
            <w:vAlign w:val="center"/>
          </w:tcPr>
          <w:p w14:paraId="294F38A4" w14:textId="77777777" w:rsidR="00F611F8" w:rsidRPr="006D2C75" w:rsidRDefault="00F611F8" w:rsidP="00F611F8">
            <w:pPr>
              <w:pStyle w:val="AIKMETN"/>
              <w:jc w:val="center"/>
              <w:rPr>
                <w:sz w:val="18"/>
                <w:szCs w:val="18"/>
              </w:rPr>
            </w:pPr>
            <w:r w:rsidRPr="006D2C75">
              <w:rPr>
                <w:rFonts w:asciiTheme="minorHAnsi" w:hAnsiTheme="minorHAnsi"/>
                <w:b/>
                <w:iCs/>
                <w:sz w:val="18"/>
                <w:szCs w:val="18"/>
              </w:rPr>
              <w:t>………………. Eğitim Öğretim Yılı</w:t>
            </w: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5F3CB109" w14:textId="706E931A" w:rsidR="00F611F8" w:rsidRPr="006D2C75" w:rsidRDefault="00F611F8" w:rsidP="00F611F8">
            <w:pPr>
              <w:pStyle w:val="AIKMETN"/>
              <w:rPr>
                <w:sz w:val="18"/>
                <w:szCs w:val="18"/>
              </w:rPr>
            </w:pPr>
            <w:r w:rsidRPr="006D2C75">
              <w:rPr>
                <w:rFonts w:asciiTheme="minorHAnsi" w:hAnsiTheme="minorHAnsi"/>
                <w:sz w:val="18"/>
                <w:szCs w:val="18"/>
              </w:rPr>
              <w:t xml:space="preserve">Tarih: ……/……/ </w:t>
            </w:r>
            <w:r w:rsidR="00EC01DB" w:rsidRPr="006D2C75">
              <w:rPr>
                <w:rFonts w:asciiTheme="minorHAnsi" w:hAnsiTheme="minorHAnsi"/>
                <w:sz w:val="18"/>
                <w:szCs w:val="18"/>
              </w:rPr>
              <w:t>20...</w:t>
            </w:r>
          </w:p>
        </w:tc>
      </w:tr>
      <w:tr w:rsidR="00F611F8" w:rsidRPr="006D2C75" w14:paraId="67B415AE" w14:textId="77777777" w:rsidTr="006D2C75">
        <w:trPr>
          <w:trHeight w:val="298"/>
        </w:trPr>
        <w:tc>
          <w:tcPr>
            <w:tcW w:w="932" w:type="dxa"/>
            <w:shd w:val="clear" w:color="auto" w:fill="FFFFFF" w:themeFill="background1"/>
            <w:vAlign w:val="center"/>
          </w:tcPr>
          <w:p w14:paraId="31500AA0" w14:textId="77777777" w:rsidR="00F611F8" w:rsidRPr="006D2C75" w:rsidRDefault="00F611F8" w:rsidP="00F611F8">
            <w:pPr>
              <w:pStyle w:val="AIKMETN"/>
              <w:rPr>
                <w:b/>
                <w:bCs w:val="0"/>
                <w:sz w:val="18"/>
                <w:szCs w:val="18"/>
              </w:rPr>
            </w:pPr>
            <w:r w:rsidRPr="006D2C75">
              <w:rPr>
                <w:b/>
                <w:sz w:val="18"/>
                <w:szCs w:val="18"/>
              </w:rPr>
              <w:t>Sınıfı:</w:t>
            </w:r>
          </w:p>
        </w:tc>
        <w:tc>
          <w:tcPr>
            <w:tcW w:w="2123" w:type="dxa"/>
            <w:shd w:val="clear" w:color="auto" w:fill="FFFFFF" w:themeFill="background1"/>
            <w:vAlign w:val="center"/>
          </w:tcPr>
          <w:p w14:paraId="66B47789" w14:textId="77777777" w:rsidR="00F611F8" w:rsidRPr="006D2C75" w:rsidRDefault="00F611F8" w:rsidP="00F611F8">
            <w:pPr>
              <w:pStyle w:val="AIKMETN"/>
              <w:rPr>
                <w:sz w:val="18"/>
                <w:szCs w:val="18"/>
              </w:rPr>
            </w:pPr>
          </w:p>
        </w:tc>
        <w:tc>
          <w:tcPr>
            <w:tcW w:w="5129" w:type="dxa"/>
            <w:shd w:val="clear" w:color="auto" w:fill="FFFFFF" w:themeFill="background1"/>
            <w:vAlign w:val="center"/>
          </w:tcPr>
          <w:p w14:paraId="345AB3B0" w14:textId="0398D177" w:rsidR="00F611F8" w:rsidRPr="006D2C75" w:rsidRDefault="00F02707" w:rsidP="00F611F8">
            <w:pPr>
              <w:pStyle w:val="AIKMETN"/>
              <w:jc w:val="center"/>
              <w:rPr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iCs/>
                <w:sz w:val="18"/>
                <w:szCs w:val="18"/>
              </w:rPr>
              <w:t>FIKIH 10.</w:t>
            </w:r>
            <w:r w:rsidRPr="006D2C75">
              <w:rPr>
                <w:rFonts w:asciiTheme="minorHAnsi" w:hAnsiTheme="minorHAnsi"/>
                <w:b/>
                <w:iCs/>
                <w:sz w:val="18"/>
                <w:szCs w:val="18"/>
              </w:rPr>
              <w:t xml:space="preserve"> Sınıf 2.Dönem 2. Yazılı / Sınav Soruları</w:t>
            </w: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16AC3684" w14:textId="77777777" w:rsidR="00F611F8" w:rsidRPr="006D2C75" w:rsidRDefault="00F611F8" w:rsidP="00F611F8">
            <w:pPr>
              <w:pStyle w:val="AIKMETN"/>
              <w:rPr>
                <w:sz w:val="18"/>
                <w:szCs w:val="18"/>
              </w:rPr>
            </w:pPr>
            <w:r w:rsidRPr="006D2C75">
              <w:rPr>
                <w:rFonts w:asciiTheme="minorHAnsi" w:hAnsiTheme="minorHAnsi"/>
                <w:sz w:val="18"/>
                <w:szCs w:val="18"/>
              </w:rPr>
              <w:t>Aldığı Not</w:t>
            </w:r>
          </w:p>
        </w:tc>
      </w:tr>
      <w:tr w:rsidR="00F611F8" w:rsidRPr="006D2C75" w14:paraId="3801AED1" w14:textId="77777777" w:rsidTr="006D2C75">
        <w:trPr>
          <w:trHeight w:val="68"/>
        </w:trPr>
        <w:tc>
          <w:tcPr>
            <w:tcW w:w="932" w:type="dxa"/>
            <w:shd w:val="clear" w:color="auto" w:fill="FFFFFF" w:themeFill="background1"/>
            <w:vAlign w:val="center"/>
          </w:tcPr>
          <w:p w14:paraId="02B0A91A" w14:textId="77777777" w:rsidR="00F611F8" w:rsidRPr="006D2C75" w:rsidRDefault="00F611F8" w:rsidP="00F611F8">
            <w:pPr>
              <w:pStyle w:val="AIKMETN"/>
              <w:rPr>
                <w:b/>
                <w:bCs w:val="0"/>
                <w:sz w:val="18"/>
                <w:szCs w:val="18"/>
              </w:rPr>
            </w:pPr>
            <w:r w:rsidRPr="006D2C75">
              <w:rPr>
                <w:b/>
                <w:sz w:val="18"/>
                <w:szCs w:val="18"/>
              </w:rPr>
              <w:t>No:</w:t>
            </w:r>
          </w:p>
        </w:tc>
        <w:tc>
          <w:tcPr>
            <w:tcW w:w="2123" w:type="dxa"/>
            <w:shd w:val="clear" w:color="auto" w:fill="FFFFFF" w:themeFill="background1"/>
            <w:vAlign w:val="center"/>
          </w:tcPr>
          <w:p w14:paraId="4E540BB5" w14:textId="77777777" w:rsidR="00F611F8" w:rsidRPr="006D2C75" w:rsidRDefault="00F611F8" w:rsidP="00F611F8">
            <w:pPr>
              <w:pStyle w:val="AIKMETN"/>
              <w:rPr>
                <w:sz w:val="18"/>
                <w:szCs w:val="18"/>
              </w:rPr>
            </w:pPr>
          </w:p>
        </w:tc>
        <w:tc>
          <w:tcPr>
            <w:tcW w:w="5129" w:type="dxa"/>
            <w:shd w:val="clear" w:color="auto" w:fill="FFFFFF" w:themeFill="background1"/>
            <w:vAlign w:val="center"/>
          </w:tcPr>
          <w:p w14:paraId="0952009E" w14:textId="0B1948D8" w:rsidR="00F611F8" w:rsidRPr="006D2C75" w:rsidRDefault="00F611F8" w:rsidP="00F611F8">
            <w:pPr>
              <w:pStyle w:val="AIKMETN"/>
              <w:jc w:val="center"/>
              <w:rPr>
                <w:sz w:val="18"/>
                <w:szCs w:val="18"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29EE5A0F" w14:textId="77777777" w:rsidR="00F611F8" w:rsidRPr="006D2C75" w:rsidRDefault="00F611F8" w:rsidP="00F611F8">
            <w:pPr>
              <w:pStyle w:val="AIKMETN"/>
              <w:rPr>
                <w:sz w:val="18"/>
                <w:szCs w:val="18"/>
              </w:rPr>
            </w:pPr>
          </w:p>
        </w:tc>
      </w:tr>
    </w:tbl>
    <w:bookmarkEnd w:id="0"/>
    <w:p w14:paraId="114B3758" w14:textId="647B1ED2" w:rsidR="00F02707" w:rsidRDefault="00F02707" w:rsidP="00F02707">
      <w:pPr>
        <w:pStyle w:val="SORUNOLUBOLD"/>
      </w:pPr>
      <w:r w:rsidRPr="00F02707">
        <w:t xml:space="preserve"> Yapılış Yönünden Haccın Çeşitlerini yazınız. Bir tanesini açıklayınız.11p</w:t>
      </w:r>
    </w:p>
    <w:p w14:paraId="3F0A8367" w14:textId="77777777" w:rsidR="00F02707" w:rsidRDefault="00F02707" w:rsidP="00F02707">
      <w:pPr>
        <w:pStyle w:val="SORUNOLUBOLD"/>
        <w:numPr>
          <w:ilvl w:val="0"/>
          <w:numId w:val="0"/>
        </w:numPr>
        <w:ind w:left="284" w:hanging="284"/>
      </w:pPr>
    </w:p>
    <w:p w14:paraId="394BD7DC" w14:textId="77777777" w:rsidR="00F02707" w:rsidRDefault="00F02707" w:rsidP="00F02707">
      <w:pPr>
        <w:pStyle w:val="SORUNOLUBOLD"/>
        <w:numPr>
          <w:ilvl w:val="0"/>
          <w:numId w:val="0"/>
        </w:numPr>
        <w:ind w:left="284" w:hanging="284"/>
      </w:pPr>
    </w:p>
    <w:p w14:paraId="27CBCCAA" w14:textId="6EA1EF01" w:rsidR="00F02707" w:rsidRDefault="00F02707" w:rsidP="00F02707">
      <w:pPr>
        <w:pStyle w:val="SORUNOLUBOLD"/>
      </w:pPr>
      <w:r w:rsidRPr="00F02707">
        <w:t>Kurban olarak kesilebilecek hayvanlar, yaşları ve kaç kişinin kesebileceğini yazınız.9p</w:t>
      </w:r>
    </w:p>
    <w:p w14:paraId="1A4DEDA8" w14:textId="7B7DC57C" w:rsidR="00F02707" w:rsidRDefault="00F02707" w:rsidP="00F02707">
      <w:pPr>
        <w:pStyle w:val="SORUNOLUBOLD"/>
        <w:numPr>
          <w:ilvl w:val="0"/>
          <w:numId w:val="0"/>
        </w:numPr>
        <w:ind w:left="284"/>
      </w:pPr>
      <w:r>
        <w:rPr>
          <w:noProof/>
        </w:rPr>
        <w:drawing>
          <wp:inline distT="0" distB="0" distL="0" distR="0" wp14:anchorId="230E21C1" wp14:editId="7031BEC1">
            <wp:extent cx="2346960" cy="274320"/>
            <wp:effectExtent l="0" t="0" r="0" b="0"/>
            <wp:docPr id="110323459" name="Resim 11032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3258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3CFA" w14:textId="77777777" w:rsidR="00F02707" w:rsidRDefault="00F02707" w:rsidP="00F02707">
      <w:pPr>
        <w:pStyle w:val="SORUNOLUBOLD"/>
        <w:numPr>
          <w:ilvl w:val="0"/>
          <w:numId w:val="0"/>
        </w:numPr>
        <w:ind w:left="284"/>
      </w:pPr>
    </w:p>
    <w:p w14:paraId="711882B2" w14:textId="77777777" w:rsidR="00F02707" w:rsidRDefault="00F02707" w:rsidP="00F02707">
      <w:pPr>
        <w:pStyle w:val="SORUNOLUBOLD"/>
        <w:numPr>
          <w:ilvl w:val="0"/>
          <w:numId w:val="0"/>
        </w:numPr>
        <w:ind w:left="284"/>
      </w:pPr>
    </w:p>
    <w:p w14:paraId="7C0A0D10" w14:textId="77777777" w:rsidR="00F02707" w:rsidRDefault="00F02707" w:rsidP="00F02707">
      <w:pPr>
        <w:pStyle w:val="SORUNOLUBOLD"/>
        <w:numPr>
          <w:ilvl w:val="0"/>
          <w:numId w:val="0"/>
        </w:numPr>
        <w:ind w:left="284"/>
      </w:pPr>
    </w:p>
    <w:p w14:paraId="3CC256B5" w14:textId="05F74C2E" w:rsidR="00F02707" w:rsidRDefault="00F02707" w:rsidP="00F02707">
      <w:pPr>
        <w:pStyle w:val="SORUNOLUBOLD"/>
      </w:pPr>
      <w:r w:rsidRPr="00F02707">
        <w:t>Aşağıda verilen kavramları kısa bir şekilde açıklayınız.10p</w:t>
      </w:r>
    </w:p>
    <w:p w14:paraId="5AF37710" w14:textId="77777777" w:rsidR="00F02707" w:rsidRDefault="00F02707" w:rsidP="00F02707">
      <w:pPr>
        <w:pStyle w:val="SORUAIK"/>
      </w:pPr>
      <w:r>
        <w:t>İstilam:</w:t>
      </w:r>
    </w:p>
    <w:p w14:paraId="492B8AD6" w14:textId="77777777" w:rsidR="00F02707" w:rsidRDefault="00F02707" w:rsidP="00F02707">
      <w:pPr>
        <w:pStyle w:val="SORUAIK"/>
      </w:pPr>
      <w:proofErr w:type="spellStart"/>
      <w:r>
        <w:t>Mikat</w:t>
      </w:r>
      <w:proofErr w:type="spellEnd"/>
      <w:r>
        <w:t>:</w:t>
      </w:r>
      <w:r>
        <w:tab/>
      </w:r>
    </w:p>
    <w:p w14:paraId="267A0E68" w14:textId="77777777" w:rsidR="00F02707" w:rsidRDefault="00F02707" w:rsidP="00F02707">
      <w:pPr>
        <w:pStyle w:val="SORUAIK"/>
      </w:pPr>
      <w:r>
        <w:t>Sa'y:</w:t>
      </w:r>
    </w:p>
    <w:p w14:paraId="33877D61" w14:textId="77777777" w:rsidR="00F02707" w:rsidRDefault="00F02707" w:rsidP="00F02707">
      <w:pPr>
        <w:pStyle w:val="SORUAIK"/>
      </w:pPr>
      <w:proofErr w:type="spellStart"/>
      <w:r>
        <w:t>Akika</w:t>
      </w:r>
      <w:proofErr w:type="spellEnd"/>
      <w:r>
        <w:t xml:space="preserve"> Kurbanı:</w:t>
      </w:r>
    </w:p>
    <w:p w14:paraId="7048086D" w14:textId="6FE1C4A8" w:rsidR="00F02707" w:rsidRDefault="00F02707" w:rsidP="00F02707">
      <w:pPr>
        <w:pStyle w:val="SORUAIK"/>
      </w:pPr>
      <w:r>
        <w:t>İrtidat:</w:t>
      </w:r>
    </w:p>
    <w:p w14:paraId="1E99EB34" w14:textId="77777777" w:rsidR="00F02707" w:rsidRDefault="00F02707" w:rsidP="00D42048">
      <w:pPr>
        <w:pStyle w:val="IKLAR"/>
      </w:pPr>
    </w:p>
    <w:p w14:paraId="0A759763" w14:textId="77777777" w:rsidR="00F02707" w:rsidRDefault="00F02707" w:rsidP="00D42048">
      <w:pPr>
        <w:pStyle w:val="IKLAR"/>
      </w:pPr>
    </w:p>
    <w:p w14:paraId="63799979" w14:textId="6F2EC8B6" w:rsidR="00F02707" w:rsidRDefault="00F02707" w:rsidP="00F02707">
      <w:pPr>
        <w:pStyle w:val="SORUNOLUBOLD"/>
      </w:pPr>
      <w:r w:rsidRPr="00F02707">
        <w:t>Aşağıdaki boşlukları uygun kelimelerle doldurunuz. 20p</w:t>
      </w:r>
    </w:p>
    <w:p w14:paraId="4260ECAF" w14:textId="499424E3" w:rsidR="00F02707" w:rsidRDefault="00F02707" w:rsidP="00F02707">
      <w:pPr>
        <w:pStyle w:val="SORUAIK"/>
      </w:pPr>
      <w:proofErr w:type="spellStart"/>
      <w:proofErr w:type="gramStart"/>
      <w:r w:rsidRPr="0011347D">
        <w:t>mehr</w:t>
      </w:r>
      <w:proofErr w:type="spellEnd"/>
      <w:proofErr w:type="gramEnd"/>
      <w:r w:rsidRPr="0011347D">
        <w:t>-i müeccel</w:t>
      </w:r>
      <w:r>
        <w:t xml:space="preserve">  /</w:t>
      </w:r>
      <w:r w:rsidRPr="00594324">
        <w:t xml:space="preserve">beyti atik </w:t>
      </w:r>
      <w:r>
        <w:t>/ ihram /</w:t>
      </w:r>
      <w:r w:rsidRPr="007A57C4">
        <w:t xml:space="preserve"> </w:t>
      </w:r>
      <w:r>
        <w:t xml:space="preserve"> </w:t>
      </w:r>
      <w:r w:rsidRPr="007A57C4">
        <w:t>bağy</w:t>
      </w:r>
      <w:r>
        <w:t xml:space="preserve"> /kudüm / veda /</w:t>
      </w:r>
      <w:proofErr w:type="spellStart"/>
      <w:r>
        <w:t>mürted</w:t>
      </w:r>
      <w:proofErr w:type="spellEnd"/>
      <w:r>
        <w:t xml:space="preserve"> /</w:t>
      </w:r>
      <w:r w:rsidRPr="0011347D">
        <w:rPr>
          <w:rFonts w:cs="Candara"/>
        </w:rPr>
        <w:t xml:space="preserve"> muamelat </w:t>
      </w:r>
      <w:r>
        <w:t>/</w:t>
      </w:r>
      <w:r w:rsidRPr="0011347D">
        <w:rPr>
          <w:rFonts w:cs="Candara"/>
        </w:rPr>
        <w:t xml:space="preserve"> </w:t>
      </w:r>
      <w:proofErr w:type="spellStart"/>
      <w:r w:rsidRPr="0011347D">
        <w:rPr>
          <w:rFonts w:cs="Candara"/>
        </w:rPr>
        <w:t>mehr</w:t>
      </w:r>
      <w:proofErr w:type="spellEnd"/>
      <w:r w:rsidRPr="0011347D">
        <w:rPr>
          <w:rFonts w:cs="Candara"/>
        </w:rPr>
        <w:t>-i muaccel</w:t>
      </w:r>
      <w:r>
        <w:t xml:space="preserve"> /</w:t>
      </w:r>
      <w:proofErr w:type="spellStart"/>
      <w:r>
        <w:t>hill</w:t>
      </w:r>
      <w:proofErr w:type="spellEnd"/>
    </w:p>
    <w:p w14:paraId="02CD00C8" w14:textId="616D17A7" w:rsidR="00F02707" w:rsidRDefault="00F02707" w:rsidP="00F02707">
      <w:pPr>
        <w:pStyle w:val="SORUAIK"/>
      </w:pPr>
      <w:r>
        <w:t>- Devlete karşı silahlı ayaklanma ve isyan suçu fıkıhta ………………</w:t>
      </w:r>
      <w:r>
        <w:t>……</w:t>
      </w:r>
      <w:r>
        <w:t>olarak isimlendirilmektedir.</w:t>
      </w:r>
    </w:p>
    <w:p w14:paraId="0DA3B74D" w14:textId="22A210A8" w:rsidR="00F02707" w:rsidRDefault="00F02707" w:rsidP="00F02707">
      <w:pPr>
        <w:pStyle w:val="SORUAIK"/>
      </w:pPr>
      <w:r>
        <w:t>-Mekke’nin dışında başka şehir veya ülkelerden hac ve umre ibadeti için gelenlerin ihramsız geçemeyecekleri bölgeye…………</w:t>
      </w:r>
      <w:r>
        <w:t>……</w:t>
      </w:r>
      <w:r>
        <w:t>denir.</w:t>
      </w:r>
    </w:p>
    <w:p w14:paraId="5CBBB2C1" w14:textId="3C871A69" w:rsidR="00F02707" w:rsidRDefault="00F02707" w:rsidP="00F02707">
      <w:pPr>
        <w:pStyle w:val="SORUAIK"/>
      </w:pPr>
      <w:r>
        <w:t>-Dinden çıkan bir Müslümana……………………</w:t>
      </w:r>
      <w:r>
        <w:t>……</w:t>
      </w:r>
      <w:r>
        <w:t>denir.</w:t>
      </w:r>
    </w:p>
    <w:p w14:paraId="27C58648" w14:textId="4D875D7A" w:rsidR="00F02707" w:rsidRDefault="00F02707" w:rsidP="00F02707">
      <w:pPr>
        <w:pStyle w:val="SORUAIK"/>
      </w:pPr>
      <w:r>
        <w:t>- Kâbe'ye ilk sefer gelenlerin yaptıkları tavafa……………</w:t>
      </w:r>
      <w:r>
        <w:t>……</w:t>
      </w:r>
      <w:r>
        <w:t>tavafı denir.</w:t>
      </w:r>
    </w:p>
    <w:p w14:paraId="5FBD4EC6" w14:textId="45B2DD53" w:rsidR="00F02707" w:rsidRDefault="00F02707" w:rsidP="00F02707">
      <w:pPr>
        <w:pStyle w:val="SORUAIK"/>
      </w:pPr>
      <w:r>
        <w:t>-Peygamberimiz (s.a.v.) vefatından önce yaptığı hacca……………</w:t>
      </w:r>
      <w:r>
        <w:t>……</w:t>
      </w:r>
      <w:r>
        <w:t>haccı denilmiştir.</w:t>
      </w:r>
    </w:p>
    <w:p w14:paraId="7C83DADE" w14:textId="478438EF" w:rsidR="00F02707" w:rsidRDefault="00F02707" w:rsidP="00F02707">
      <w:pPr>
        <w:pStyle w:val="SORUAIK"/>
      </w:pPr>
      <w:r>
        <w:t>-Kâbe, bir ayet-i kerimede eski ev manasında …………………………olarak da ifade edilmiştir.</w:t>
      </w:r>
    </w:p>
    <w:p w14:paraId="697067CA" w14:textId="5DF31793" w:rsidR="00F02707" w:rsidRDefault="00F02707" w:rsidP="00F02707">
      <w:pPr>
        <w:pStyle w:val="SORUAIK"/>
      </w:pPr>
      <w:r>
        <w:t>- Hac ve umre yapanların bazı davranışları kendilerine yasak etmeleri ve bu amaçla giydikleri kıyafete…………………</w:t>
      </w:r>
      <w:r>
        <w:t>……</w:t>
      </w:r>
      <w:r>
        <w:t xml:space="preserve">denir.            </w:t>
      </w:r>
    </w:p>
    <w:p w14:paraId="184A9504" w14:textId="3E8BE436" w:rsidR="00F02707" w:rsidRDefault="00F02707" w:rsidP="00F02707">
      <w:pPr>
        <w:pStyle w:val="SORUAIK"/>
      </w:pPr>
      <w:r>
        <w:t>- Fıkıh ilminde sosyal hayatı düzenleyen hükümlere……………………………denir.</w:t>
      </w:r>
    </w:p>
    <w:p w14:paraId="0580B999" w14:textId="0F1BA923" w:rsidR="00F02707" w:rsidRPr="00F02707" w:rsidRDefault="00F02707" w:rsidP="00F02707">
      <w:pPr>
        <w:pStyle w:val="SORUAIK"/>
      </w:pPr>
      <w:r>
        <w:t xml:space="preserve">- Mehir, peşin ödenebileceği gibi sonraya da bırakılabilir. Peşin ödenecek olana…………………………, sonraya bırakılana </w:t>
      </w:r>
      <w:r>
        <w:t>ise …</w:t>
      </w:r>
      <w:r>
        <w:t>…………………</w:t>
      </w:r>
      <w:r>
        <w:t>……</w:t>
      </w:r>
      <w:r>
        <w:t>denir.</w:t>
      </w:r>
    </w:p>
    <w:p w14:paraId="7FC64373" w14:textId="38A8EC69" w:rsidR="00F02707" w:rsidRPr="00F02707" w:rsidRDefault="00F02707" w:rsidP="00F02707">
      <w:pPr>
        <w:pStyle w:val="SORUNOLUBOLD"/>
      </w:pPr>
      <w:r w:rsidRPr="00F02707">
        <w:t>Aşağıdaki cümleler doğruysa başına</w:t>
      </w:r>
      <w:r w:rsidRPr="0078435B">
        <w:rPr>
          <w:lang w:val="en-US"/>
        </w:rPr>
        <w:t xml:space="preserve"> (D),</w:t>
      </w:r>
      <w:r w:rsidRPr="00F02707">
        <w:t xml:space="preserve"> yanlışsa</w:t>
      </w:r>
      <w:r w:rsidRPr="0078435B">
        <w:rPr>
          <w:lang w:val="en-US"/>
        </w:rPr>
        <w:t xml:space="preserve"> (Y)</w:t>
      </w:r>
      <w:r w:rsidRPr="00F02707">
        <w:t xml:space="preserve"> yazınız</w:t>
      </w:r>
      <w:r w:rsidRPr="0078435B">
        <w:rPr>
          <w:lang w:val="en-US"/>
        </w:rPr>
        <w:t>. 20p</w:t>
      </w:r>
    </w:p>
    <w:p w14:paraId="11BA5F8C" w14:textId="668BC1D9" w:rsidR="00F02707" w:rsidRDefault="00F02707" w:rsidP="00F02707">
      <w:pPr>
        <w:pStyle w:val="SORUAIK"/>
      </w:pPr>
      <w:r>
        <w:t>1. (........) Mahkemenin evliliği sona erdirmesine tefrik denir.</w:t>
      </w:r>
    </w:p>
    <w:p w14:paraId="35F04498" w14:textId="1A9883B1" w:rsidR="00F02707" w:rsidRDefault="00F02707" w:rsidP="00F02707">
      <w:pPr>
        <w:pStyle w:val="SORUAIK"/>
      </w:pPr>
      <w:r>
        <w:t xml:space="preserve">2. (........)Safa tepesine yakın bir yerde iki yeşil sütunun bulunduğu yerde erkekler yavaş adımlarla yürürler. Buna </w:t>
      </w:r>
      <w:proofErr w:type="spellStart"/>
      <w:r>
        <w:t>hervele</w:t>
      </w:r>
      <w:proofErr w:type="spellEnd"/>
      <w:r>
        <w:t xml:space="preserve"> denir.</w:t>
      </w:r>
    </w:p>
    <w:p w14:paraId="5D8440AD" w14:textId="6800D951" w:rsidR="00F02707" w:rsidRDefault="00F02707" w:rsidP="00F02707">
      <w:pPr>
        <w:pStyle w:val="SORUAIK"/>
      </w:pPr>
      <w:r>
        <w:t xml:space="preserve">3. (........) Cihat, genel seferberlik ilan edilse veya edilmese bile farz-ı </w:t>
      </w:r>
      <w:proofErr w:type="spellStart"/>
      <w:r>
        <w:t>kifâyedir</w:t>
      </w:r>
      <w:proofErr w:type="spellEnd"/>
      <w:r>
        <w:t>.</w:t>
      </w:r>
    </w:p>
    <w:p w14:paraId="35B2154C" w14:textId="039DE53A" w:rsidR="00F02707" w:rsidRDefault="00F02707" w:rsidP="00F02707">
      <w:pPr>
        <w:pStyle w:val="SORUAIK"/>
      </w:pPr>
      <w:r>
        <w:t xml:space="preserve">4. (........) </w:t>
      </w:r>
      <w:proofErr w:type="spellStart"/>
      <w:r>
        <w:t>Kabede</w:t>
      </w:r>
      <w:proofErr w:type="spellEnd"/>
      <w:r>
        <w:t xml:space="preserve"> her bir dönüşe şavt denir.</w:t>
      </w:r>
    </w:p>
    <w:p w14:paraId="0BE7E665" w14:textId="5B6F8BA7" w:rsidR="00F02707" w:rsidRDefault="00F02707" w:rsidP="00F02707">
      <w:pPr>
        <w:pStyle w:val="SORUAIK"/>
      </w:pPr>
      <w:r>
        <w:t xml:space="preserve">5. (........) Mehir, nikâh akdi sırasında </w:t>
      </w:r>
      <w:proofErr w:type="gramStart"/>
      <w:r>
        <w:t>konuşulmazsa  kadın</w:t>
      </w:r>
      <w:proofErr w:type="gramEnd"/>
      <w:r>
        <w:t xml:space="preserve"> </w:t>
      </w:r>
      <w:proofErr w:type="spellStart"/>
      <w:r>
        <w:t>mehirden</w:t>
      </w:r>
      <w:proofErr w:type="spellEnd"/>
      <w:r>
        <w:t xml:space="preserve"> mahrum olur.</w:t>
      </w:r>
    </w:p>
    <w:p w14:paraId="5A7E65BD" w14:textId="614D7E9A" w:rsidR="00F02707" w:rsidRDefault="00F02707" w:rsidP="00F02707">
      <w:pPr>
        <w:pStyle w:val="SORUAIK"/>
      </w:pPr>
      <w:r>
        <w:t xml:space="preserve">6.(……...) </w:t>
      </w:r>
      <w:proofErr w:type="spellStart"/>
      <w:r>
        <w:t>Müzdelife’de</w:t>
      </w:r>
      <w:proofErr w:type="spellEnd"/>
      <w:r>
        <w:t xml:space="preserve"> vakfe yapmak haccın farzlarındandır.</w:t>
      </w:r>
    </w:p>
    <w:p w14:paraId="3E11F494" w14:textId="74FEBA3A" w:rsidR="00F02707" w:rsidRDefault="00F02707" w:rsidP="00F02707">
      <w:pPr>
        <w:pStyle w:val="SORUAIK"/>
      </w:pPr>
      <w:r>
        <w:t>7.(…</w:t>
      </w:r>
      <w:proofErr w:type="gramStart"/>
      <w:r>
        <w:t>…….</w:t>
      </w:r>
      <w:proofErr w:type="gramEnd"/>
      <w:r>
        <w:t>) Ölüm, yaşlılık, devamlı hastalık gibi sebeplerden dolayı bizzat hacca gidemeyecek kimseler kendi yerlerine vekâleten birilerini gönderebilirler. Buna vekalet haccı denir</w:t>
      </w:r>
    </w:p>
    <w:p w14:paraId="51E0A157" w14:textId="6B3B2C91" w:rsidR="00F02707" w:rsidRDefault="00F02707" w:rsidP="00F02707">
      <w:pPr>
        <w:pStyle w:val="SORUAIK"/>
      </w:pPr>
      <w:r>
        <w:t>8.(…</w:t>
      </w:r>
      <w:proofErr w:type="gramStart"/>
      <w:r>
        <w:t>…….</w:t>
      </w:r>
      <w:proofErr w:type="gramEnd"/>
      <w:r>
        <w:t xml:space="preserve">) </w:t>
      </w:r>
      <w:proofErr w:type="spellStart"/>
      <w:r>
        <w:t>Udhiye</w:t>
      </w:r>
      <w:proofErr w:type="spellEnd"/>
      <w:r>
        <w:t xml:space="preserve"> </w:t>
      </w:r>
      <w:proofErr w:type="spellStart"/>
      <w:r>
        <w:t>Kurbanı:Kurban</w:t>
      </w:r>
      <w:proofErr w:type="spellEnd"/>
      <w:r>
        <w:t xml:space="preserve"> Bayramı günlerinde kesilen kurbana denir. </w:t>
      </w:r>
    </w:p>
    <w:p w14:paraId="319A5CB3" w14:textId="5829AD49" w:rsidR="00F02707" w:rsidRDefault="00F02707" w:rsidP="00F02707">
      <w:pPr>
        <w:pStyle w:val="SORUAIK"/>
      </w:pPr>
      <w:r>
        <w:t>9.(…</w:t>
      </w:r>
      <w:proofErr w:type="gramStart"/>
      <w:r>
        <w:t>…….</w:t>
      </w:r>
      <w:proofErr w:type="gramEnd"/>
      <w:r>
        <w:t xml:space="preserve">)  Akit sırasında tarafların konuşarak belirledikleri </w:t>
      </w:r>
      <w:proofErr w:type="spellStart"/>
      <w:r>
        <w:t>mehre</w:t>
      </w:r>
      <w:proofErr w:type="spellEnd"/>
      <w:r>
        <w:t xml:space="preserve">, </w:t>
      </w:r>
      <w:proofErr w:type="spellStart"/>
      <w:r>
        <w:t>mehr</w:t>
      </w:r>
      <w:proofErr w:type="spellEnd"/>
      <w:r>
        <w:t xml:space="preserve">-i misil denir                                   </w:t>
      </w:r>
    </w:p>
    <w:p w14:paraId="72902E31" w14:textId="51E9B80A" w:rsidR="00F02707" w:rsidRDefault="00F02707" w:rsidP="00F02707">
      <w:pPr>
        <w:pStyle w:val="SORUAIK"/>
      </w:pPr>
      <w:r>
        <w:t>10.(</w:t>
      </w:r>
      <w:proofErr w:type="gramStart"/>
      <w:r>
        <w:t>…….</w:t>
      </w:r>
      <w:proofErr w:type="gramEnd"/>
      <w:r>
        <w:t>.) Evlilik birliği sona erdiğinde kadının beklemesi gereken süreye müddet denir.</w:t>
      </w:r>
    </w:p>
    <w:p w14:paraId="356EE5EF" w14:textId="77777777" w:rsidR="00F02707" w:rsidRDefault="00F02707" w:rsidP="00F02707">
      <w:pPr>
        <w:pStyle w:val="SORUAIK"/>
      </w:pPr>
    </w:p>
    <w:p w14:paraId="4ACBBD0B" w14:textId="77777777" w:rsidR="00F02707" w:rsidRDefault="00F02707" w:rsidP="00F02707">
      <w:pPr>
        <w:pStyle w:val="SORUAIK"/>
      </w:pPr>
    </w:p>
    <w:p w14:paraId="5FB4E2A6" w14:textId="6544D3B9" w:rsidR="00F02707" w:rsidRDefault="00F02707" w:rsidP="00F02707">
      <w:pPr>
        <w:pStyle w:val="SORUNOLUBOLD"/>
      </w:pPr>
      <w:r w:rsidRPr="0078435B">
        <w:t>Aşağıdaki çoktan seçmeli soruları cevaplandırınız.30p</w:t>
      </w:r>
    </w:p>
    <w:p w14:paraId="2F2537BD" w14:textId="77777777" w:rsidR="00F02707" w:rsidRDefault="00F02707" w:rsidP="00F02707">
      <w:pPr>
        <w:pStyle w:val="SORUNOLUBOLD"/>
        <w:numPr>
          <w:ilvl w:val="0"/>
          <w:numId w:val="0"/>
        </w:numPr>
        <w:ind w:left="284" w:hanging="284"/>
      </w:pPr>
    </w:p>
    <w:p w14:paraId="4DF6CA58" w14:textId="180B5201" w:rsidR="00F02707" w:rsidRDefault="00F02707" w:rsidP="00F02707">
      <w:pPr>
        <w:pStyle w:val="SORUBOLD"/>
      </w:pPr>
      <w:r>
        <w:t xml:space="preserve">1. </w:t>
      </w:r>
      <w:r w:rsidRPr="003B2FD3">
        <w:t>Aşağıdakilerden hangisi ihram yasaklarından değildir?</w:t>
      </w:r>
    </w:p>
    <w:p w14:paraId="5E4DCDAB" w14:textId="77777777" w:rsidR="00F02707" w:rsidRDefault="00F02707" w:rsidP="00F02707">
      <w:pPr>
        <w:pStyle w:val="IKLAR"/>
      </w:pPr>
      <w:r>
        <w:t xml:space="preserve"> A)</w:t>
      </w:r>
      <w:r>
        <w:t>Tıraş</w:t>
      </w:r>
      <w:r>
        <w:t xml:space="preserve"> olmak </w:t>
      </w:r>
      <w:r>
        <w:tab/>
      </w:r>
      <w:r>
        <w:t xml:space="preserve">B)Koku sürünmek </w:t>
      </w:r>
    </w:p>
    <w:p w14:paraId="6DA501F6" w14:textId="77777777" w:rsidR="00F02707" w:rsidRDefault="00F02707" w:rsidP="00F02707">
      <w:pPr>
        <w:pStyle w:val="IKLAR"/>
      </w:pPr>
      <w:r>
        <w:t xml:space="preserve">C)Yıkanmak </w:t>
      </w:r>
      <w:r>
        <w:tab/>
      </w:r>
      <w:r>
        <w:tab/>
      </w:r>
      <w:r>
        <w:t xml:space="preserve">D)Tırnak kesmek        </w:t>
      </w:r>
    </w:p>
    <w:p w14:paraId="0FBD7374" w14:textId="79A94410" w:rsidR="00F02707" w:rsidRDefault="00F02707" w:rsidP="00F02707">
      <w:pPr>
        <w:pStyle w:val="IKLAR"/>
      </w:pPr>
      <w:r>
        <w:t xml:space="preserve">E)Başa takke ve sarık takmak </w:t>
      </w:r>
    </w:p>
    <w:p w14:paraId="44A01C91" w14:textId="77777777" w:rsidR="00F02707" w:rsidRDefault="00F02707" w:rsidP="00F02707">
      <w:pPr>
        <w:pStyle w:val="IKLAR"/>
      </w:pPr>
    </w:p>
    <w:p w14:paraId="54F1B4DA" w14:textId="77777777" w:rsidR="00F02707" w:rsidRDefault="00F02707" w:rsidP="00F02707">
      <w:pPr>
        <w:pStyle w:val="SORUBOLD"/>
      </w:pPr>
      <w:r w:rsidRPr="00C9575C">
        <w:t>2-</w:t>
      </w:r>
      <w:r w:rsidRPr="003B2FD3">
        <w:t>Teşrik tekbirleri ile ilgili aşağıdakilerden hangisi yanlıştır?</w:t>
      </w:r>
    </w:p>
    <w:p w14:paraId="5C1B0724" w14:textId="77777777" w:rsidR="00F02707" w:rsidRDefault="00F02707" w:rsidP="00F02707">
      <w:pPr>
        <w:pStyle w:val="IKLAR"/>
      </w:pPr>
      <w:r>
        <w:t xml:space="preserve">A) </w:t>
      </w:r>
      <w:proofErr w:type="spellStart"/>
      <w:r>
        <w:t>Arefe</w:t>
      </w:r>
      <w:proofErr w:type="spellEnd"/>
      <w:r>
        <w:t xml:space="preserve"> ve Kurban Bayramı günlerine teşrik günleri denilir.</w:t>
      </w:r>
    </w:p>
    <w:p w14:paraId="13EDC4FA" w14:textId="77777777" w:rsidR="00F02707" w:rsidRDefault="00F02707" w:rsidP="00F02707">
      <w:pPr>
        <w:pStyle w:val="IKLAR"/>
      </w:pPr>
      <w:r>
        <w:t xml:space="preserve">B) Zilhiccenin dokuzuncu günü olan </w:t>
      </w:r>
      <w:proofErr w:type="spellStart"/>
      <w:r>
        <w:t>arefe</w:t>
      </w:r>
      <w:proofErr w:type="spellEnd"/>
      <w:r>
        <w:t xml:space="preserve"> gününde, sabah namazında başlayarak bayramın dördüncü gününün yatsı namazına kadar sürer.</w:t>
      </w:r>
    </w:p>
    <w:p w14:paraId="23AA5695" w14:textId="77777777" w:rsidR="00F02707" w:rsidRDefault="00F02707" w:rsidP="00F02707">
      <w:pPr>
        <w:pStyle w:val="IKLAR"/>
      </w:pPr>
      <w:r>
        <w:t>C) Farz namazlarını bitirince bir defa söylenir.</w:t>
      </w:r>
    </w:p>
    <w:p w14:paraId="58C8489A" w14:textId="77777777" w:rsidR="00F02707" w:rsidRDefault="00F02707" w:rsidP="00F02707">
      <w:pPr>
        <w:pStyle w:val="IKLAR"/>
      </w:pPr>
      <w:r>
        <w:t>D)Teşrik tekbiri getirmenin hükmü kadın erkek her Müslümana vaciptir.</w:t>
      </w:r>
    </w:p>
    <w:p w14:paraId="4902A314" w14:textId="169617CF" w:rsidR="00F02707" w:rsidRDefault="00F02707" w:rsidP="00F02707">
      <w:pPr>
        <w:pStyle w:val="IKLAR"/>
      </w:pPr>
      <w:r>
        <w:t>E)</w:t>
      </w:r>
      <w:proofErr w:type="spellStart"/>
      <w:r>
        <w:t>Şâfiî</w:t>
      </w:r>
      <w:proofErr w:type="spellEnd"/>
      <w:r>
        <w:t xml:space="preserve"> mezhebine göre ise teşrik tekbirleri sünnettir</w:t>
      </w:r>
    </w:p>
    <w:p w14:paraId="18CCC032" w14:textId="77777777" w:rsidR="00F02707" w:rsidRDefault="00F02707" w:rsidP="00F02707">
      <w:pPr>
        <w:pStyle w:val="SORUBOLD"/>
      </w:pPr>
      <w:r>
        <w:lastRenderedPageBreak/>
        <w:t xml:space="preserve">3-Kurban çeşitlerinden hangi iki kurbanlarının eti yenilemez? </w:t>
      </w:r>
    </w:p>
    <w:p w14:paraId="72983EB4" w14:textId="77777777" w:rsidR="00F02707" w:rsidRDefault="00F02707" w:rsidP="00F02707">
      <w:pPr>
        <w:pStyle w:val="IKLAR"/>
      </w:pPr>
      <w:r>
        <w:t xml:space="preserve">A)Hedy kurban ve </w:t>
      </w:r>
      <w:proofErr w:type="spellStart"/>
      <w:r>
        <w:t>Akika</w:t>
      </w:r>
      <w:proofErr w:type="spellEnd"/>
      <w:r>
        <w:t xml:space="preserve"> kurbanı   </w:t>
      </w:r>
    </w:p>
    <w:p w14:paraId="06E8533F" w14:textId="77777777" w:rsidR="00F02707" w:rsidRDefault="00F02707" w:rsidP="00F02707">
      <w:pPr>
        <w:pStyle w:val="IKLAR"/>
      </w:pPr>
      <w:r>
        <w:t xml:space="preserve">B)Ceza kurbanı ve </w:t>
      </w:r>
      <w:proofErr w:type="spellStart"/>
      <w:r>
        <w:t>Udhiyye</w:t>
      </w:r>
      <w:proofErr w:type="spellEnd"/>
      <w:r>
        <w:t xml:space="preserve"> kurbanı </w:t>
      </w:r>
    </w:p>
    <w:p w14:paraId="1D167EF7" w14:textId="77777777" w:rsidR="00F02707" w:rsidRDefault="00F02707" w:rsidP="00F02707">
      <w:pPr>
        <w:pStyle w:val="IKLAR"/>
      </w:pPr>
      <w:r>
        <w:t xml:space="preserve">C)Nafile kurban ve </w:t>
      </w:r>
      <w:proofErr w:type="spellStart"/>
      <w:r>
        <w:t>akika</w:t>
      </w:r>
      <w:proofErr w:type="spellEnd"/>
      <w:r>
        <w:t xml:space="preserve"> kurbanı </w:t>
      </w:r>
    </w:p>
    <w:p w14:paraId="51F180EF" w14:textId="77777777" w:rsidR="00F02707" w:rsidRDefault="00F02707" w:rsidP="00F02707">
      <w:pPr>
        <w:pStyle w:val="IKLAR"/>
      </w:pPr>
      <w:r>
        <w:t xml:space="preserve">D) Adak kurbanı ve ceza kurbanı     </w:t>
      </w:r>
    </w:p>
    <w:p w14:paraId="407D4C60" w14:textId="03118394" w:rsidR="00F02707" w:rsidRDefault="00F02707" w:rsidP="00F02707">
      <w:pPr>
        <w:pStyle w:val="IKLAR"/>
      </w:pPr>
      <w:r>
        <w:t>E) Adak kurbanı ve Hedy kurbanı</w:t>
      </w:r>
    </w:p>
    <w:p w14:paraId="565BCDDF" w14:textId="77777777" w:rsidR="00F02707" w:rsidRDefault="00F02707" w:rsidP="00F02707">
      <w:pPr>
        <w:pStyle w:val="IKLAR"/>
      </w:pPr>
    </w:p>
    <w:p w14:paraId="0197F198" w14:textId="77777777" w:rsidR="00F02707" w:rsidRDefault="00F02707" w:rsidP="00F02707">
      <w:pPr>
        <w:pStyle w:val="SORUBOLD"/>
      </w:pPr>
      <w:r>
        <w:t>4-Çocukların bakım ve terbiyesi İslam hukukunda hangi başlık altında incelenir?</w:t>
      </w:r>
    </w:p>
    <w:p w14:paraId="75FE793E" w14:textId="19D37B86" w:rsidR="00F02707" w:rsidRDefault="00F02707" w:rsidP="00F02707">
      <w:pPr>
        <w:pStyle w:val="IKLAR"/>
      </w:pPr>
      <w:r>
        <w:t>A)</w:t>
      </w:r>
      <w:proofErr w:type="spellStart"/>
      <w:r>
        <w:t>Feraiz</w:t>
      </w:r>
      <w:proofErr w:type="spellEnd"/>
      <w:r>
        <w:tab/>
      </w:r>
      <w:r>
        <w:tab/>
      </w:r>
      <w:r>
        <w:t>B)</w:t>
      </w:r>
      <w:proofErr w:type="spellStart"/>
      <w:r>
        <w:t>Rada</w:t>
      </w:r>
      <w:proofErr w:type="spellEnd"/>
    </w:p>
    <w:p w14:paraId="63EAFE8D" w14:textId="11DBDE09" w:rsidR="00F02707" w:rsidRDefault="00F02707" w:rsidP="00F02707">
      <w:pPr>
        <w:pStyle w:val="IKLAR"/>
      </w:pPr>
      <w:r>
        <w:t>C)</w:t>
      </w:r>
      <w:proofErr w:type="spellStart"/>
      <w:r>
        <w:t>İbadat</w:t>
      </w:r>
      <w:proofErr w:type="spellEnd"/>
      <w:r>
        <w:tab/>
      </w:r>
      <w:r>
        <w:tab/>
      </w:r>
      <w:r>
        <w:t>D)Ukubat</w:t>
      </w:r>
      <w:r>
        <w:tab/>
      </w:r>
      <w:r>
        <w:t>E)</w:t>
      </w:r>
      <w:proofErr w:type="spellStart"/>
      <w:r>
        <w:t>Hidane</w:t>
      </w:r>
      <w:proofErr w:type="spellEnd"/>
    </w:p>
    <w:p w14:paraId="0042732D" w14:textId="77777777" w:rsidR="00F02707" w:rsidRDefault="00F02707" w:rsidP="00F02707">
      <w:pPr>
        <w:pStyle w:val="IKLAR"/>
      </w:pPr>
    </w:p>
    <w:p w14:paraId="3F6F651A" w14:textId="77777777" w:rsidR="00F02707" w:rsidRDefault="00F02707" w:rsidP="00F02707">
      <w:pPr>
        <w:pStyle w:val="SORUBOLD"/>
      </w:pPr>
      <w:r>
        <w:t>5- Aşağıdakilerden hangisi geçici evlenme engellerinden değildir?</w:t>
      </w:r>
    </w:p>
    <w:p w14:paraId="2F8676E1" w14:textId="5FB0D543" w:rsidR="00F02707" w:rsidRDefault="00F02707" w:rsidP="00F02707">
      <w:pPr>
        <w:pStyle w:val="SORUAIK"/>
      </w:pPr>
      <w:r>
        <w:t xml:space="preserve">A)Müslüman erkek müşrik kadınla, Müslüman kadın </w:t>
      </w:r>
      <w:r>
        <w:t>da gayri</w:t>
      </w:r>
      <w:r>
        <w:t xml:space="preserve"> müslim ile evlenmesi</w:t>
      </w:r>
    </w:p>
    <w:p w14:paraId="548B66CF" w14:textId="77777777" w:rsidR="00F02707" w:rsidRDefault="00F02707" w:rsidP="00F02707">
      <w:pPr>
        <w:pStyle w:val="SORUAIK"/>
      </w:pPr>
      <w:r>
        <w:t>B)Kişinin kuzenleri ile evlenmesi</w:t>
      </w:r>
    </w:p>
    <w:p w14:paraId="02F40193" w14:textId="77777777" w:rsidR="00F02707" w:rsidRDefault="00F02707" w:rsidP="00F02707">
      <w:pPr>
        <w:pStyle w:val="SORUAIK"/>
      </w:pPr>
      <w:r>
        <w:t>C)Koca üç talakla boşadığı kadınla evlenmesi</w:t>
      </w:r>
    </w:p>
    <w:p w14:paraId="65ED06DE" w14:textId="77777777" w:rsidR="00F02707" w:rsidRDefault="00F02707" w:rsidP="00F02707">
      <w:pPr>
        <w:pStyle w:val="SORUAIK"/>
      </w:pPr>
      <w:r>
        <w:t>D)Bir kadının bir erkekten fazlasıyla aynı anda evlenmesi</w:t>
      </w:r>
    </w:p>
    <w:p w14:paraId="60D70DB3" w14:textId="512D61C5" w:rsidR="00F02707" w:rsidRDefault="00F02707" w:rsidP="00F02707">
      <w:pPr>
        <w:pStyle w:val="SORUAIK"/>
      </w:pPr>
      <w:r>
        <w:t>E)Bir adam aynı anda eşinin teyze, hala ve kız kardeşiyle evlenmesi</w:t>
      </w:r>
    </w:p>
    <w:p w14:paraId="752926CA" w14:textId="77777777" w:rsidR="00F02707" w:rsidRDefault="00F02707" w:rsidP="00F02707">
      <w:pPr>
        <w:pStyle w:val="SORUAIK"/>
      </w:pPr>
    </w:p>
    <w:p w14:paraId="4BC69933" w14:textId="77777777" w:rsidR="00F02707" w:rsidRDefault="00F02707" w:rsidP="00F02707">
      <w:pPr>
        <w:pStyle w:val="SORUBOLD"/>
      </w:pPr>
      <w:r>
        <w:t>6-.Aşağıdakilerden hangisi kurban kesmekle yükümlü olan kişilerde aranan şartlardan değildir?</w:t>
      </w:r>
    </w:p>
    <w:p w14:paraId="1CF01744" w14:textId="62404DDC" w:rsidR="00F02707" w:rsidRDefault="00F02707" w:rsidP="003C0473">
      <w:pPr>
        <w:pStyle w:val="IKLAR"/>
      </w:pPr>
      <w:r>
        <w:t>A)Müslüman olmak       B)Akıllı ve Buluğ çağına ermiş olmak</w:t>
      </w:r>
    </w:p>
    <w:p w14:paraId="0EBD1820" w14:textId="22FAD0BE" w:rsidR="003C0473" w:rsidRDefault="00F02707" w:rsidP="003C0473">
      <w:pPr>
        <w:pStyle w:val="IKLAR"/>
      </w:pPr>
      <w:r>
        <w:t xml:space="preserve">C)Erkek olmak             </w:t>
      </w:r>
      <w:r w:rsidR="003C0473">
        <w:t xml:space="preserve">  </w:t>
      </w:r>
      <w:r>
        <w:t xml:space="preserve">D)Zengin olmak                  </w:t>
      </w:r>
    </w:p>
    <w:p w14:paraId="1DFD78AC" w14:textId="346E83A5" w:rsidR="00F02707" w:rsidRDefault="00F02707" w:rsidP="003C0473">
      <w:pPr>
        <w:pStyle w:val="IKLAR"/>
      </w:pPr>
      <w:r>
        <w:t>E)Mukim olmak</w:t>
      </w:r>
    </w:p>
    <w:p w14:paraId="21ABCD22" w14:textId="77777777" w:rsidR="003C0473" w:rsidRDefault="003C0473" w:rsidP="003C0473">
      <w:pPr>
        <w:pStyle w:val="IKLAR"/>
      </w:pPr>
    </w:p>
    <w:p w14:paraId="06397C0D" w14:textId="77777777" w:rsidR="003C0473" w:rsidRDefault="003C0473" w:rsidP="003C0473">
      <w:pPr>
        <w:pStyle w:val="SORUBOLD"/>
      </w:pPr>
      <w:r>
        <w:t>7-İddet, evlilik sona erdikten sonra kadının beklemesi gereken süredir.</w:t>
      </w:r>
    </w:p>
    <w:p w14:paraId="524164DF" w14:textId="77777777" w:rsidR="003C0473" w:rsidRDefault="003C0473" w:rsidP="003C0473">
      <w:pPr>
        <w:pStyle w:val="SORUBOLD"/>
      </w:pPr>
      <w:proofErr w:type="spellStart"/>
      <w:r>
        <w:t>İddet</w:t>
      </w:r>
      <w:proofErr w:type="spellEnd"/>
      <w:r>
        <w:t xml:space="preserve"> ile ilgili; </w:t>
      </w:r>
      <w:r>
        <w:tab/>
      </w:r>
      <w:r>
        <w:tab/>
      </w:r>
      <w:r>
        <w:tab/>
      </w:r>
      <w:r>
        <w:tab/>
      </w:r>
    </w:p>
    <w:p w14:paraId="2B9ACF74" w14:textId="66F5C6CB" w:rsidR="003C0473" w:rsidRDefault="003C0473" w:rsidP="003C0473">
      <w:pPr>
        <w:pStyle w:val="SORUAIK"/>
        <w:rPr>
          <w:rStyle w:val="SORUAIKChar"/>
        </w:rPr>
      </w:pPr>
      <w:proofErr w:type="spellStart"/>
      <w:r w:rsidRPr="003C0473">
        <w:rPr>
          <w:rStyle w:val="SORUAIKChar"/>
        </w:rPr>
        <w:t>I.Şâfiî</w:t>
      </w:r>
      <w:proofErr w:type="spellEnd"/>
      <w:r w:rsidRPr="003C0473">
        <w:rPr>
          <w:rStyle w:val="SORUAIKChar"/>
        </w:rPr>
        <w:t xml:space="preserve"> mezhebine göre beş temizlik dönemidir.                                        </w:t>
      </w:r>
      <w:proofErr w:type="spellStart"/>
      <w:r w:rsidRPr="003C0473">
        <w:rPr>
          <w:rStyle w:val="SORUAIKChar"/>
        </w:rPr>
        <w:t>II.Hanefi</w:t>
      </w:r>
      <w:proofErr w:type="spellEnd"/>
      <w:r w:rsidRPr="003C0473">
        <w:rPr>
          <w:rStyle w:val="SORUAIKChar"/>
        </w:rPr>
        <w:t xml:space="preserve"> mezhebine göre üç hayız dönemidir.                                   </w:t>
      </w:r>
      <w:proofErr w:type="spellStart"/>
      <w:r w:rsidRPr="003C0473">
        <w:rPr>
          <w:rStyle w:val="SORUAIKChar"/>
        </w:rPr>
        <w:t>III.Kur’an</w:t>
      </w:r>
      <w:proofErr w:type="spellEnd"/>
      <w:r w:rsidRPr="003C0473">
        <w:rPr>
          <w:rStyle w:val="SORUAIKChar"/>
        </w:rPr>
        <w:t xml:space="preserve">-ı Kerim’e göre evlilik birliği kocanın ölümü ile sonuçlanmışsa kadın bir başkası ile evlenebilmek için dört ay on gün </w:t>
      </w:r>
      <w:proofErr w:type="spellStart"/>
      <w:r w:rsidRPr="003C0473">
        <w:rPr>
          <w:rStyle w:val="SORUAIKChar"/>
        </w:rPr>
        <w:t>iddet</w:t>
      </w:r>
      <w:proofErr w:type="spellEnd"/>
      <w:r w:rsidRPr="003C0473">
        <w:rPr>
          <w:rStyle w:val="SORUAIKChar"/>
        </w:rPr>
        <w:t xml:space="preserve"> bekler.</w:t>
      </w:r>
      <w:r w:rsidRPr="003C0473">
        <w:rPr>
          <w:rStyle w:val="SORUAIKChar"/>
        </w:rPr>
        <w:tab/>
      </w:r>
      <w:r w:rsidRPr="003C0473">
        <w:rPr>
          <w:rStyle w:val="SORUAIKChar"/>
        </w:rPr>
        <w:tab/>
        <w:t xml:space="preserve">            </w:t>
      </w:r>
    </w:p>
    <w:p w14:paraId="6658A562" w14:textId="26E7F47B" w:rsidR="003C0473" w:rsidRPr="003C0473" w:rsidRDefault="003C0473" w:rsidP="003C0473">
      <w:pPr>
        <w:pStyle w:val="SORUAIK"/>
        <w:rPr>
          <w:rStyle w:val="SORUAIKChar"/>
        </w:rPr>
      </w:pPr>
      <w:r w:rsidRPr="003C0473">
        <w:rPr>
          <w:rStyle w:val="SORUAIKChar"/>
        </w:rPr>
        <w:t xml:space="preserve">IV. Kadın hamile ise </w:t>
      </w:r>
      <w:proofErr w:type="spellStart"/>
      <w:r w:rsidRPr="003C0473">
        <w:rPr>
          <w:rStyle w:val="SORUAIKChar"/>
        </w:rPr>
        <w:t>iddeti</w:t>
      </w:r>
      <w:proofErr w:type="spellEnd"/>
      <w:r w:rsidRPr="003C0473">
        <w:rPr>
          <w:rStyle w:val="SORUAIKChar"/>
        </w:rPr>
        <w:t xml:space="preserve"> doğumla son bulur.                                             V. Hayız görmeyen veya yaşlılığından dolayı </w:t>
      </w:r>
      <w:proofErr w:type="spellStart"/>
      <w:r w:rsidRPr="003C0473">
        <w:rPr>
          <w:rStyle w:val="SORUAIKChar"/>
        </w:rPr>
        <w:t>hayızdan</w:t>
      </w:r>
      <w:proofErr w:type="spellEnd"/>
      <w:r w:rsidRPr="003C0473">
        <w:rPr>
          <w:rStyle w:val="SORUAIKChar"/>
        </w:rPr>
        <w:t xml:space="preserve"> kesilmiş olan kadınların </w:t>
      </w:r>
      <w:proofErr w:type="spellStart"/>
      <w:r w:rsidRPr="003C0473">
        <w:rPr>
          <w:rStyle w:val="SORUAIKChar"/>
        </w:rPr>
        <w:t>iddet</w:t>
      </w:r>
      <w:proofErr w:type="spellEnd"/>
      <w:r w:rsidRPr="003C0473">
        <w:rPr>
          <w:rStyle w:val="SORUAIKChar"/>
        </w:rPr>
        <w:t xml:space="preserve"> süresi dört ay on gündür.</w:t>
      </w:r>
    </w:p>
    <w:p w14:paraId="71CD9650" w14:textId="50272F46" w:rsidR="003C0473" w:rsidRDefault="003C0473" w:rsidP="003C0473">
      <w:pPr>
        <w:pStyle w:val="SORUBOLD"/>
      </w:pPr>
      <w:r>
        <w:t>Bilgilerinden</w:t>
      </w:r>
      <w:r>
        <w:t xml:space="preserve"> hangileri doğrudur?</w:t>
      </w:r>
    </w:p>
    <w:p w14:paraId="6D9ACCCD" w14:textId="50AACDE0" w:rsidR="003C0473" w:rsidRDefault="003C0473" w:rsidP="003C0473">
      <w:pPr>
        <w:pStyle w:val="IKLAR"/>
      </w:pPr>
      <w:r>
        <w:t xml:space="preserve">A) I ve II     </w:t>
      </w:r>
      <w:r>
        <w:tab/>
      </w:r>
      <w:r>
        <w:tab/>
      </w:r>
      <w:r>
        <w:t xml:space="preserve">B) III ve V   </w:t>
      </w:r>
      <w:r>
        <w:tab/>
      </w:r>
      <w:r>
        <w:t xml:space="preserve">C) I,II ve III   </w:t>
      </w:r>
    </w:p>
    <w:p w14:paraId="4F893919" w14:textId="434D4C60" w:rsidR="003C0473" w:rsidRDefault="003C0473" w:rsidP="003C0473">
      <w:pPr>
        <w:pStyle w:val="IKLAR"/>
      </w:pPr>
      <w:r>
        <w:t>D</w:t>
      </w:r>
      <w:r>
        <w:t>) II</w:t>
      </w:r>
      <w:r>
        <w:t xml:space="preserve">,III ve IV   </w:t>
      </w:r>
      <w:r>
        <w:tab/>
      </w:r>
      <w:r>
        <w:tab/>
      </w:r>
      <w:r>
        <w:t>E) III, IV ve V</w:t>
      </w:r>
    </w:p>
    <w:p w14:paraId="4DC653CF" w14:textId="6A321E18" w:rsidR="003C0473" w:rsidRDefault="003C0473" w:rsidP="003C0473">
      <w:pPr>
        <w:pStyle w:val="SORUBOLD"/>
      </w:pPr>
      <w:r>
        <w:t>8</w:t>
      </w:r>
      <w:r>
        <w:t>- Aşağıdakilerden</w:t>
      </w:r>
      <w:r>
        <w:t xml:space="preserve"> hangisi mirasa engel hallerden biri değildir?</w:t>
      </w:r>
    </w:p>
    <w:p w14:paraId="4C8A16D3" w14:textId="77777777" w:rsidR="003C0473" w:rsidRDefault="003C0473" w:rsidP="003C0473">
      <w:pPr>
        <w:pStyle w:val="IKLAR"/>
      </w:pPr>
      <w:r>
        <w:t xml:space="preserve">A) </w:t>
      </w:r>
      <w:proofErr w:type="spellStart"/>
      <w:r>
        <w:t>Mûrisin</w:t>
      </w:r>
      <w:proofErr w:type="spellEnd"/>
      <w:r>
        <w:t xml:space="preserve"> ölmüş olması      </w:t>
      </w:r>
    </w:p>
    <w:p w14:paraId="689A7956" w14:textId="77777777" w:rsidR="003C0473" w:rsidRDefault="003C0473" w:rsidP="003C0473">
      <w:pPr>
        <w:pStyle w:val="IKLAR"/>
      </w:pPr>
      <w:r>
        <w:t xml:space="preserve">B) Vârisin Müslüman olmaması                  </w:t>
      </w:r>
    </w:p>
    <w:p w14:paraId="092DCC89" w14:textId="77777777" w:rsidR="003C0473" w:rsidRDefault="003C0473" w:rsidP="003C0473">
      <w:pPr>
        <w:pStyle w:val="IKLAR"/>
      </w:pPr>
      <w:r>
        <w:t xml:space="preserve"> C) Çocuğun nesebinin babaya bağlanamaması</w:t>
      </w:r>
    </w:p>
    <w:p w14:paraId="3D0C53A6" w14:textId="77777777" w:rsidR="003C0473" w:rsidRDefault="003C0473" w:rsidP="003C0473">
      <w:pPr>
        <w:pStyle w:val="IKLAR"/>
      </w:pPr>
      <w:r>
        <w:t xml:space="preserve"> D) Vârisin </w:t>
      </w:r>
      <w:proofErr w:type="spellStart"/>
      <w:r>
        <w:t>mûrisini</w:t>
      </w:r>
      <w:proofErr w:type="spellEnd"/>
      <w:r>
        <w:t xml:space="preserve"> öldürmesi                </w:t>
      </w:r>
    </w:p>
    <w:p w14:paraId="19C20D2D" w14:textId="1CF1E3C5" w:rsidR="003C0473" w:rsidRDefault="003C0473" w:rsidP="003C0473">
      <w:pPr>
        <w:pStyle w:val="IKLAR"/>
      </w:pPr>
      <w:r>
        <w:t xml:space="preserve"> E) </w:t>
      </w:r>
      <w:proofErr w:type="spellStart"/>
      <w:r>
        <w:t>Mûrisin</w:t>
      </w:r>
      <w:proofErr w:type="spellEnd"/>
      <w:r>
        <w:t xml:space="preserve"> Müslüman olmaması</w:t>
      </w:r>
    </w:p>
    <w:p w14:paraId="2A8072D2" w14:textId="77777777" w:rsidR="003C0473" w:rsidRDefault="003C0473" w:rsidP="003C0473">
      <w:pPr>
        <w:pStyle w:val="IKLAR"/>
      </w:pPr>
    </w:p>
    <w:p w14:paraId="5B692E9E" w14:textId="77777777" w:rsidR="003C0473" w:rsidRDefault="003C0473" w:rsidP="003C0473">
      <w:pPr>
        <w:pStyle w:val="IKLAR"/>
      </w:pPr>
    </w:p>
    <w:p w14:paraId="2171A486" w14:textId="77777777" w:rsidR="003C0473" w:rsidRDefault="003C0473" w:rsidP="003C0473">
      <w:pPr>
        <w:pStyle w:val="IKLAR"/>
      </w:pPr>
    </w:p>
    <w:p w14:paraId="0B503570" w14:textId="77777777" w:rsidR="003C0473" w:rsidRDefault="003C0473" w:rsidP="003C0473">
      <w:pPr>
        <w:pStyle w:val="IKLAR"/>
      </w:pPr>
      <w:r>
        <w:t>9- I. Ceza kurbanı</w:t>
      </w:r>
    </w:p>
    <w:p w14:paraId="1F1EC1F6" w14:textId="77777777" w:rsidR="003C0473" w:rsidRDefault="003C0473" w:rsidP="003C0473">
      <w:pPr>
        <w:pStyle w:val="IKLAR"/>
      </w:pPr>
      <w:r>
        <w:t xml:space="preserve">    II. Adak kurbanı</w:t>
      </w:r>
    </w:p>
    <w:p w14:paraId="7A03BDA6" w14:textId="77777777" w:rsidR="003C0473" w:rsidRDefault="003C0473" w:rsidP="003C0473">
      <w:pPr>
        <w:pStyle w:val="IKLAR"/>
      </w:pPr>
      <w:r>
        <w:t xml:space="preserve">    III. Hedy kurbanı</w:t>
      </w:r>
    </w:p>
    <w:p w14:paraId="7C8F8DD9" w14:textId="77777777" w:rsidR="003C0473" w:rsidRDefault="003C0473" w:rsidP="003C0473">
      <w:pPr>
        <w:pStyle w:val="IKLAR"/>
      </w:pPr>
      <w:r>
        <w:t xml:space="preserve">    IV. </w:t>
      </w:r>
      <w:proofErr w:type="spellStart"/>
      <w:r>
        <w:t>Akika</w:t>
      </w:r>
      <w:proofErr w:type="spellEnd"/>
      <w:r>
        <w:t xml:space="preserve"> kurbanı</w:t>
      </w:r>
    </w:p>
    <w:p w14:paraId="2A41CA79" w14:textId="77777777" w:rsidR="003C0473" w:rsidRDefault="003C0473" w:rsidP="003C0473">
      <w:pPr>
        <w:pStyle w:val="SORUBOLD"/>
      </w:pPr>
      <w:r>
        <w:t>Yukarıdaki kurbanlardan hangilerinin hükmü vaciptir?</w:t>
      </w:r>
    </w:p>
    <w:p w14:paraId="251A6554" w14:textId="352DC3AC" w:rsidR="003C0473" w:rsidRDefault="003C0473" w:rsidP="003C0473">
      <w:pPr>
        <w:pStyle w:val="IKLAR"/>
      </w:pPr>
      <w:r>
        <w:t xml:space="preserve">A) I ve II   </w:t>
      </w:r>
      <w:r>
        <w:tab/>
      </w:r>
      <w:r>
        <w:tab/>
      </w:r>
      <w:r>
        <w:t xml:space="preserve">B) II ve III   </w:t>
      </w:r>
      <w:r>
        <w:tab/>
      </w:r>
      <w:r>
        <w:t xml:space="preserve">C) I, II ve III     </w:t>
      </w:r>
    </w:p>
    <w:p w14:paraId="4E6F5A44" w14:textId="37B87809" w:rsidR="003C0473" w:rsidRDefault="003C0473" w:rsidP="003C0473">
      <w:pPr>
        <w:pStyle w:val="IKLAR"/>
      </w:pPr>
      <w:r>
        <w:t xml:space="preserve">D) I, II ve IV      </w:t>
      </w:r>
      <w:r>
        <w:tab/>
      </w:r>
      <w:r>
        <w:t>E) I, III ve IV</w:t>
      </w:r>
    </w:p>
    <w:p w14:paraId="71372399" w14:textId="77777777" w:rsidR="003C0473" w:rsidRDefault="003C0473" w:rsidP="003C0473">
      <w:pPr>
        <w:pStyle w:val="IKLAR"/>
      </w:pPr>
    </w:p>
    <w:p w14:paraId="030BBED2" w14:textId="77777777" w:rsidR="003C0473" w:rsidRDefault="003C0473" w:rsidP="003C0473">
      <w:pPr>
        <w:pStyle w:val="IKLAR"/>
      </w:pPr>
    </w:p>
    <w:p w14:paraId="034C71F8" w14:textId="77777777" w:rsidR="003C0473" w:rsidRDefault="003C0473" w:rsidP="003C0473">
      <w:pPr>
        <w:pStyle w:val="IKLAR"/>
      </w:pPr>
    </w:p>
    <w:p w14:paraId="132213FB" w14:textId="77777777" w:rsidR="003C0473" w:rsidRDefault="003C0473" w:rsidP="003C0473">
      <w:pPr>
        <w:pStyle w:val="SORUBOLD"/>
      </w:pPr>
      <w:r>
        <w:t xml:space="preserve">10- Aşağıdakilerden hangisi </w:t>
      </w:r>
      <w:proofErr w:type="spellStart"/>
      <w:r>
        <w:t>âfâkî</w:t>
      </w:r>
      <w:proofErr w:type="spellEnd"/>
      <w:r>
        <w:t xml:space="preserve"> kavramının tanımıdır?</w:t>
      </w:r>
    </w:p>
    <w:p w14:paraId="1D65473F" w14:textId="5F9AC7BF" w:rsidR="003C0473" w:rsidRDefault="003C0473" w:rsidP="003C0473">
      <w:pPr>
        <w:pStyle w:val="IKLAR"/>
      </w:pPr>
      <w:r>
        <w:t xml:space="preserve">A) </w:t>
      </w:r>
      <w:r>
        <w:t>Herhangi</w:t>
      </w:r>
      <w:r>
        <w:t xml:space="preserve"> bir delile dayanmaksızın konuşan kimse</w:t>
      </w:r>
    </w:p>
    <w:p w14:paraId="516B052A" w14:textId="77777777" w:rsidR="003C0473" w:rsidRDefault="003C0473" w:rsidP="003C0473">
      <w:pPr>
        <w:pStyle w:val="IKLAR"/>
      </w:pPr>
      <w:r>
        <w:t>B) Ufku gözlemleyen kimse</w:t>
      </w:r>
    </w:p>
    <w:p w14:paraId="11B20ED4" w14:textId="77777777" w:rsidR="003C0473" w:rsidRDefault="003C0473" w:rsidP="003C0473">
      <w:pPr>
        <w:pStyle w:val="IKLAR"/>
      </w:pPr>
      <w:r>
        <w:t xml:space="preserve">C) </w:t>
      </w:r>
      <w:proofErr w:type="spellStart"/>
      <w:r>
        <w:t>Mikat</w:t>
      </w:r>
      <w:proofErr w:type="spellEnd"/>
      <w:r>
        <w:t xml:space="preserve"> sınırları dışında ikamet eden kimse</w:t>
      </w:r>
    </w:p>
    <w:p w14:paraId="76EF8413" w14:textId="77777777" w:rsidR="003C0473" w:rsidRDefault="003C0473" w:rsidP="003C0473">
      <w:pPr>
        <w:pStyle w:val="IKLAR"/>
      </w:pPr>
      <w:r>
        <w:t xml:space="preserve">D) </w:t>
      </w:r>
      <w:proofErr w:type="spellStart"/>
      <w:r>
        <w:t>Mikat</w:t>
      </w:r>
      <w:proofErr w:type="spellEnd"/>
      <w:r>
        <w:t xml:space="preserve"> ile </w:t>
      </w:r>
      <w:proofErr w:type="spellStart"/>
      <w:r>
        <w:t>Hıll</w:t>
      </w:r>
      <w:proofErr w:type="spellEnd"/>
      <w:r>
        <w:t xml:space="preserve"> bölgesi arasında yaşayan kimse</w:t>
      </w:r>
    </w:p>
    <w:p w14:paraId="39A4E786" w14:textId="5DAABB6C" w:rsidR="003C0473" w:rsidRDefault="003C0473" w:rsidP="003C0473">
      <w:pPr>
        <w:pStyle w:val="IKLAR"/>
      </w:pPr>
      <w:r>
        <w:t>E)Harem bölgesinde yaşayan kimse</w:t>
      </w:r>
    </w:p>
    <w:p w14:paraId="1C36ADC3" w14:textId="77777777" w:rsidR="00F02707" w:rsidRDefault="00F02707" w:rsidP="00F02707">
      <w:pPr>
        <w:pStyle w:val="IKLAR"/>
        <w:rPr>
          <w:bCs/>
        </w:rPr>
      </w:pPr>
    </w:p>
    <w:p w14:paraId="12861F94" w14:textId="77777777" w:rsidR="00F02707" w:rsidRDefault="00F02707" w:rsidP="00F02707">
      <w:pPr>
        <w:pStyle w:val="IKLAR"/>
      </w:pPr>
    </w:p>
    <w:p w14:paraId="0761E6EF" w14:textId="77777777" w:rsidR="00F02707" w:rsidRDefault="00F02707" w:rsidP="00F02707">
      <w:pPr>
        <w:pStyle w:val="IKLAR"/>
      </w:pPr>
    </w:p>
    <w:p w14:paraId="594A04AE" w14:textId="77777777" w:rsidR="00F02707" w:rsidRDefault="00F02707" w:rsidP="00F02707">
      <w:pPr>
        <w:pStyle w:val="IKLAR"/>
      </w:pPr>
    </w:p>
    <w:p w14:paraId="7D876F10" w14:textId="77777777" w:rsidR="00F02707" w:rsidRDefault="00F02707" w:rsidP="00D42048">
      <w:pPr>
        <w:pStyle w:val="IKLAR"/>
      </w:pPr>
    </w:p>
    <w:p w14:paraId="15CAC383" w14:textId="77777777" w:rsidR="00F02707" w:rsidRDefault="00F02707" w:rsidP="00D42048">
      <w:pPr>
        <w:pStyle w:val="IKLAR"/>
      </w:pPr>
    </w:p>
    <w:p w14:paraId="14BFA80C" w14:textId="77777777" w:rsidR="003C0473" w:rsidRDefault="003C0473" w:rsidP="003C0473">
      <w:pPr>
        <w:spacing w:after="0"/>
        <w:ind w:left="2124" w:firstLine="708"/>
        <w:rPr>
          <w:rFonts w:ascii="Comic Sans MS" w:hAnsi="Comic Sans MS" w:cs="Candara"/>
          <w:sz w:val="16"/>
          <w:szCs w:val="16"/>
        </w:rPr>
      </w:pPr>
      <w:r>
        <w:rPr>
          <w:rFonts w:ascii="Comic Sans MS" w:hAnsi="Comic Sans MS" w:cs="Candara"/>
          <w:sz w:val="16"/>
          <w:szCs w:val="16"/>
        </w:rPr>
        <w:t>Tolga Kaya</w:t>
      </w:r>
    </w:p>
    <w:p w14:paraId="179E9301" w14:textId="77777777" w:rsidR="003C0473" w:rsidRDefault="003C0473" w:rsidP="003C0473">
      <w:pPr>
        <w:tabs>
          <w:tab w:val="left" w:pos="6970"/>
        </w:tabs>
        <w:spacing w:after="0"/>
        <w:ind w:left="2124"/>
        <w:rPr>
          <w:rFonts w:ascii="Comic Sans MS" w:hAnsi="Comic Sans MS" w:cs="Candara"/>
          <w:sz w:val="16"/>
          <w:szCs w:val="16"/>
        </w:rPr>
      </w:pPr>
      <w:r>
        <w:rPr>
          <w:rFonts w:ascii="Comic Sans MS" w:hAnsi="Comic Sans MS" w:cs="Candara"/>
          <w:sz w:val="16"/>
          <w:szCs w:val="16"/>
        </w:rPr>
        <w:t xml:space="preserve">                                                                                                                                                                   İ.H.L Meslek Dersleri Öğretmeni</w:t>
      </w:r>
    </w:p>
    <w:p w14:paraId="0DCCF765" w14:textId="77777777" w:rsidR="00F02707" w:rsidRDefault="00F02707" w:rsidP="00D42048">
      <w:pPr>
        <w:pStyle w:val="IKLAR"/>
      </w:pPr>
    </w:p>
    <w:p w14:paraId="06EF53CA" w14:textId="77777777" w:rsidR="00F02707" w:rsidRDefault="00F02707" w:rsidP="00D42048">
      <w:pPr>
        <w:pStyle w:val="IKLAR"/>
      </w:pPr>
    </w:p>
    <w:p w14:paraId="1A825EFB" w14:textId="77777777" w:rsidR="00F02707" w:rsidRDefault="00F02707" w:rsidP="00D42048">
      <w:pPr>
        <w:pStyle w:val="IKLAR"/>
      </w:pPr>
    </w:p>
    <w:p w14:paraId="566AA130" w14:textId="77777777" w:rsidR="003C0473" w:rsidRDefault="003C0473" w:rsidP="00D42048">
      <w:pPr>
        <w:pStyle w:val="IKLAR"/>
      </w:pPr>
    </w:p>
    <w:p w14:paraId="27CC8F06" w14:textId="77777777" w:rsidR="00F02707" w:rsidRDefault="00F02707" w:rsidP="00D42048">
      <w:pPr>
        <w:pStyle w:val="IKLAR"/>
      </w:pPr>
    </w:p>
    <w:p w14:paraId="6BED2454" w14:textId="77777777" w:rsidR="00F02707" w:rsidRDefault="00F02707" w:rsidP="00D42048">
      <w:pPr>
        <w:pStyle w:val="IKLAR"/>
      </w:pPr>
    </w:p>
    <w:p w14:paraId="399DB25C" w14:textId="77777777" w:rsidR="00EC01DB" w:rsidRDefault="00EC01DB" w:rsidP="00D42048">
      <w:pPr>
        <w:pStyle w:val="IKLAR"/>
      </w:pPr>
    </w:p>
    <w:p w14:paraId="4443984B" w14:textId="2F7C3A38" w:rsidR="0091633F" w:rsidRDefault="006D2C75" w:rsidP="00D42048">
      <w:pPr>
        <w:pStyle w:val="IKLAR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4E02CC72" wp14:editId="09FE09CA">
            <wp:simplePos x="0" y="0"/>
            <wp:positionH relativeFrom="column">
              <wp:posOffset>-2143760</wp:posOffset>
            </wp:positionH>
            <wp:positionV relativeFrom="paragraph">
              <wp:posOffset>331470</wp:posOffset>
            </wp:positionV>
            <wp:extent cx="10801350" cy="755904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13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33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D3ADFE8" wp14:editId="3009043C">
                <wp:simplePos x="0" y="0"/>
                <wp:positionH relativeFrom="column">
                  <wp:posOffset>-141889</wp:posOffset>
                </wp:positionH>
                <wp:positionV relativeFrom="paragraph">
                  <wp:posOffset>378460</wp:posOffset>
                </wp:positionV>
                <wp:extent cx="480951" cy="2238395"/>
                <wp:effectExtent l="0" t="0" r="0" b="9525"/>
                <wp:wrapTopAndBottom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FF851" w14:textId="60658528" w:rsidR="0091633F" w:rsidRPr="001B0C3D" w:rsidRDefault="00F02707" w:rsidP="0091633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FIKIH</w:t>
                            </w:r>
                          </w:p>
                          <w:p w14:paraId="6E15FCD6" w14:textId="272F2C87" w:rsidR="0091633F" w:rsidRPr="001B0C3D" w:rsidRDefault="00F02707" w:rsidP="0091633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="0091633F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</w:t>
                            </w:r>
                            <w:r w:rsidR="0091633F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91633F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91633F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C918D89" w14:textId="77777777" w:rsidR="0091633F" w:rsidRPr="001B0C3D" w:rsidRDefault="0091633F" w:rsidP="0091633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EFB1FC" w14:textId="77777777" w:rsidR="0091633F" w:rsidRPr="001B0C3D" w:rsidRDefault="0091633F" w:rsidP="0091633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8BFBFE" w14:textId="77777777" w:rsidR="0091633F" w:rsidRPr="001B0C3D" w:rsidRDefault="0091633F" w:rsidP="0091633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3ADFE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11.15pt;margin-top:29.8pt;width:37.85pt;height:176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" stroked="f">
                <v:textbox style="layout-flow:vertical;mso-layout-flow-alt:bottom-to-top">
                  <w:txbxContent>
                    <w:p w14:paraId="01EFF851" w14:textId="60658528" w:rsidR="0091633F" w:rsidRPr="001B0C3D" w:rsidRDefault="00F02707" w:rsidP="0091633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FIKIH</w:t>
                      </w:r>
                    </w:p>
                    <w:p w14:paraId="6E15FCD6" w14:textId="272F2C87" w:rsidR="0091633F" w:rsidRPr="001B0C3D" w:rsidRDefault="00F02707" w:rsidP="0091633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="0091633F" w:rsidRPr="001B0C3D">
                        <w:rPr>
                          <w:sz w:val="20"/>
                          <w:szCs w:val="20"/>
                        </w:rPr>
                        <w:t xml:space="preserve">. Sınıf 2.Dönem </w:t>
                      </w:r>
                      <w:r w:rsidR="0091633F">
                        <w:rPr>
                          <w:sz w:val="20"/>
                          <w:szCs w:val="20"/>
                        </w:rPr>
                        <w:t>2</w:t>
                      </w:r>
                      <w:r w:rsidR="0091633F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91633F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C918D89" w14:textId="77777777" w:rsidR="0091633F" w:rsidRPr="001B0C3D" w:rsidRDefault="0091633F" w:rsidP="0091633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6EFB1FC" w14:textId="77777777" w:rsidR="0091633F" w:rsidRPr="001B0C3D" w:rsidRDefault="0091633F" w:rsidP="0091633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48BFBFE" w14:textId="77777777" w:rsidR="0091633F" w:rsidRPr="001B0C3D" w:rsidRDefault="0091633F" w:rsidP="0091633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D59DE1D" w14:textId="3D9433D9" w:rsidR="0091633F" w:rsidRDefault="0091633F" w:rsidP="00D42048">
      <w:pPr>
        <w:pStyle w:val="IKLAR"/>
      </w:pPr>
    </w:p>
    <w:p w14:paraId="552D21C2" w14:textId="08609C26" w:rsidR="0091633F" w:rsidRDefault="0091633F" w:rsidP="00D42048">
      <w:pPr>
        <w:pStyle w:val="IKLAR"/>
      </w:pPr>
    </w:p>
    <w:p w14:paraId="2F328DBE" w14:textId="6D920818" w:rsidR="00F24B84" w:rsidRDefault="00F24B84" w:rsidP="00D42048">
      <w:pPr>
        <w:pStyle w:val="IKLAR"/>
      </w:pPr>
    </w:p>
    <w:p w14:paraId="2AE2201A" w14:textId="70D989F3" w:rsidR="00F24B84" w:rsidRDefault="00F24B84" w:rsidP="00D42048">
      <w:pPr>
        <w:pStyle w:val="IKLAR"/>
      </w:pPr>
    </w:p>
    <w:p w14:paraId="689891DD" w14:textId="4AEB7282" w:rsidR="00F24B84" w:rsidRDefault="00F24B84" w:rsidP="00D42048">
      <w:pPr>
        <w:pStyle w:val="IKLAR"/>
      </w:pPr>
    </w:p>
    <w:p w14:paraId="42626C28" w14:textId="660B186A" w:rsidR="00F24B84" w:rsidRDefault="0091633F" w:rsidP="00D42048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2D83C0" wp14:editId="284D90C4">
                <wp:simplePos x="0" y="0"/>
                <wp:positionH relativeFrom="column">
                  <wp:posOffset>930516</wp:posOffset>
                </wp:positionH>
                <wp:positionV relativeFrom="paragraph">
                  <wp:posOffset>64178</wp:posOffset>
                </wp:positionV>
                <wp:extent cx="4988560" cy="270332"/>
                <wp:effectExtent l="0" t="0" r="0" b="0"/>
                <wp:wrapNone/>
                <wp:docPr id="19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F3CA0" w14:textId="77777777" w:rsidR="0091633F" w:rsidRPr="000661E9" w:rsidRDefault="0091633F" w:rsidP="0091633F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D83C0" id="_x0000_s1027" type="#_x0000_t202" href="https://www.dindersi.com/icerik/din-kulturu-ve-ahlak-bilgisi-c93" style="position:absolute;left:0;text-align:left;margin-left:73.25pt;margin-top:5.05pt;width:392.8pt;height:21.3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" o:button="t" filled="f" stroked="f">
                <v:fill o:detectmouseclick="t"/>
                <v:textbox>
                  <w:txbxContent>
                    <w:p w14:paraId="0A3F3CA0" w14:textId="77777777" w:rsidR="0091633F" w:rsidRPr="000661E9" w:rsidRDefault="0091633F" w:rsidP="0091633F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E42AC2" w14:textId="2749173D" w:rsidR="00F24B84" w:rsidRDefault="00F24B84" w:rsidP="00D42048">
      <w:pPr>
        <w:pStyle w:val="IKLAR"/>
      </w:pPr>
    </w:p>
    <w:p w14:paraId="3A0D52EE" w14:textId="7FB504D1" w:rsidR="00F24B84" w:rsidRDefault="00F24B84" w:rsidP="00D42048">
      <w:pPr>
        <w:pStyle w:val="IKLAR"/>
      </w:pPr>
    </w:p>
    <w:p w14:paraId="47BCECBB" w14:textId="51B24609" w:rsidR="00F24B84" w:rsidRDefault="00F24B84" w:rsidP="00D42048">
      <w:pPr>
        <w:pStyle w:val="IKLAR"/>
      </w:pPr>
    </w:p>
    <w:p w14:paraId="6B24D2CF" w14:textId="7EB82E94" w:rsidR="00F24B84" w:rsidRDefault="00F24B84" w:rsidP="00D42048">
      <w:pPr>
        <w:pStyle w:val="IKLAR"/>
      </w:pPr>
    </w:p>
    <w:p w14:paraId="7ADFECCE" w14:textId="2E55B80D" w:rsidR="00F24B84" w:rsidRDefault="00F24B84" w:rsidP="00D42048">
      <w:pPr>
        <w:pStyle w:val="IKLAR"/>
      </w:pPr>
    </w:p>
    <w:p w14:paraId="5D6C51A3" w14:textId="0077CA8E" w:rsidR="00F24B84" w:rsidRDefault="00F24B84" w:rsidP="00D42048">
      <w:pPr>
        <w:pStyle w:val="IKLAR"/>
      </w:pPr>
    </w:p>
    <w:p w14:paraId="408F13AC" w14:textId="684CD96C" w:rsidR="00F24B84" w:rsidRDefault="0091633F" w:rsidP="00D42048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100068" wp14:editId="6C9A5A31">
                <wp:simplePos x="0" y="0"/>
                <wp:positionH relativeFrom="column">
                  <wp:posOffset>-141890</wp:posOffset>
                </wp:positionH>
                <wp:positionV relativeFrom="paragraph">
                  <wp:posOffset>297815</wp:posOffset>
                </wp:positionV>
                <wp:extent cx="480951" cy="2238395"/>
                <wp:effectExtent l="0" t="0" r="0" b="9525"/>
                <wp:wrapTopAndBottom/>
                <wp:docPr id="146561458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3A1A3" w14:textId="022AE015" w:rsidR="0091633F" w:rsidRPr="001B0C3D" w:rsidRDefault="00F02707" w:rsidP="0091633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FIKIH</w:t>
                            </w:r>
                          </w:p>
                          <w:p w14:paraId="5F7CD151" w14:textId="7A7D4F7A" w:rsidR="0091633F" w:rsidRPr="001B0C3D" w:rsidRDefault="00F02707" w:rsidP="0091633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="0091633F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</w:t>
                            </w:r>
                            <w:r w:rsidR="0091633F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91633F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91633F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276E7DE" w14:textId="77777777" w:rsidR="0091633F" w:rsidRPr="001B0C3D" w:rsidRDefault="0091633F" w:rsidP="0091633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AA0884" w14:textId="77777777" w:rsidR="0091633F" w:rsidRPr="001B0C3D" w:rsidRDefault="0091633F" w:rsidP="0091633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1573C4" w14:textId="77777777" w:rsidR="0091633F" w:rsidRPr="001B0C3D" w:rsidRDefault="0091633F" w:rsidP="0091633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00068" id="_x0000_s1028" type="#_x0000_t202" style="position:absolute;left:0;text-align:left;margin-left:-11.15pt;margin-top:23.45pt;width:37.85pt;height:176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4z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" stroked="f">
                <v:textbox style="layout-flow:vertical;mso-layout-flow-alt:bottom-to-top">
                  <w:txbxContent>
                    <w:p w14:paraId="4BA3A1A3" w14:textId="022AE015" w:rsidR="0091633F" w:rsidRPr="001B0C3D" w:rsidRDefault="00F02707" w:rsidP="0091633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FIKIH</w:t>
                      </w:r>
                    </w:p>
                    <w:p w14:paraId="5F7CD151" w14:textId="7A7D4F7A" w:rsidR="0091633F" w:rsidRPr="001B0C3D" w:rsidRDefault="00F02707" w:rsidP="0091633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="0091633F" w:rsidRPr="001B0C3D">
                        <w:rPr>
                          <w:sz w:val="20"/>
                          <w:szCs w:val="20"/>
                        </w:rPr>
                        <w:t xml:space="preserve">. Sınıf 2.Dönem </w:t>
                      </w:r>
                      <w:r w:rsidR="0091633F">
                        <w:rPr>
                          <w:sz w:val="20"/>
                          <w:szCs w:val="20"/>
                        </w:rPr>
                        <w:t>2</w:t>
                      </w:r>
                      <w:r w:rsidR="0091633F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91633F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276E7DE" w14:textId="77777777" w:rsidR="0091633F" w:rsidRPr="001B0C3D" w:rsidRDefault="0091633F" w:rsidP="0091633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6AA0884" w14:textId="77777777" w:rsidR="0091633F" w:rsidRPr="001B0C3D" w:rsidRDefault="0091633F" w:rsidP="0091633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41573C4" w14:textId="77777777" w:rsidR="0091633F" w:rsidRPr="001B0C3D" w:rsidRDefault="0091633F" w:rsidP="0091633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2A5C82B" w14:textId="7D4C779B" w:rsidR="00F24B84" w:rsidRDefault="00F24B84" w:rsidP="00D42048">
      <w:pPr>
        <w:pStyle w:val="IKLAR"/>
      </w:pPr>
    </w:p>
    <w:p w14:paraId="2FC6FF86" w14:textId="004577BF" w:rsidR="00F24B84" w:rsidRDefault="00F24B84" w:rsidP="00D42048">
      <w:pPr>
        <w:pStyle w:val="IKLAR"/>
      </w:pPr>
    </w:p>
    <w:p w14:paraId="040F997B" w14:textId="657FB4E9" w:rsidR="00F24B84" w:rsidRDefault="00F24B84" w:rsidP="00D42048">
      <w:pPr>
        <w:pStyle w:val="IKLAR"/>
      </w:pPr>
    </w:p>
    <w:p w14:paraId="6F4C43D1" w14:textId="333E4A7B" w:rsidR="00F24B84" w:rsidRDefault="00F24B84" w:rsidP="00D42048">
      <w:pPr>
        <w:pStyle w:val="IKLAR"/>
      </w:pPr>
    </w:p>
    <w:p w14:paraId="38C0EA91" w14:textId="5BF37F10" w:rsidR="00F24B84" w:rsidRDefault="00F24B84" w:rsidP="00D42048">
      <w:pPr>
        <w:pStyle w:val="IKLAR"/>
      </w:pPr>
    </w:p>
    <w:p w14:paraId="275E601B" w14:textId="6A99B6BC" w:rsidR="00F24B84" w:rsidRDefault="00F24B84" w:rsidP="00D42048">
      <w:pPr>
        <w:pStyle w:val="IKLAR"/>
      </w:pPr>
    </w:p>
    <w:p w14:paraId="26043CB7" w14:textId="0B99F9F9" w:rsidR="00F24B84" w:rsidRDefault="00F24B84" w:rsidP="00D42048">
      <w:pPr>
        <w:pStyle w:val="IKLAR"/>
      </w:pPr>
    </w:p>
    <w:p w14:paraId="2D176F7E" w14:textId="771D0ACA" w:rsidR="00F24B84" w:rsidRDefault="00F24B84" w:rsidP="00D42048">
      <w:pPr>
        <w:pStyle w:val="IKLAR"/>
      </w:pPr>
    </w:p>
    <w:p w14:paraId="3033D54E" w14:textId="4F8AD6CB" w:rsidR="00F24B84" w:rsidRDefault="00F24B84" w:rsidP="00D42048">
      <w:pPr>
        <w:pStyle w:val="IKLAR"/>
      </w:pPr>
    </w:p>
    <w:p w14:paraId="1C5F1233" w14:textId="0649E9F3" w:rsidR="00F24B84" w:rsidRDefault="00F24B84" w:rsidP="00D42048">
      <w:pPr>
        <w:pStyle w:val="IKLAR"/>
      </w:pPr>
    </w:p>
    <w:p w14:paraId="5CA0C453" w14:textId="1E989512" w:rsidR="00F24B84" w:rsidRDefault="00F24B84" w:rsidP="00D42048">
      <w:pPr>
        <w:pStyle w:val="IKLAR"/>
      </w:pPr>
    </w:p>
    <w:p w14:paraId="5E9BA31D" w14:textId="13CD65A1" w:rsidR="00F24B84" w:rsidRDefault="00F24B84" w:rsidP="00D42048">
      <w:pPr>
        <w:pStyle w:val="IKLAR"/>
      </w:pPr>
    </w:p>
    <w:p w14:paraId="49C0A003" w14:textId="7DC77AB6" w:rsidR="00F24B84" w:rsidRDefault="00F24B84" w:rsidP="00D42048">
      <w:pPr>
        <w:pStyle w:val="IKLAR"/>
      </w:pPr>
    </w:p>
    <w:p w14:paraId="68BBA056" w14:textId="0102E5C7" w:rsidR="00F24B84" w:rsidRDefault="00F24B84" w:rsidP="00D42048">
      <w:pPr>
        <w:pStyle w:val="IKLAR"/>
      </w:pPr>
    </w:p>
    <w:p w14:paraId="6735B14C" w14:textId="11DF9EAF" w:rsidR="00F24B84" w:rsidRDefault="00F24B84" w:rsidP="00D42048">
      <w:pPr>
        <w:pStyle w:val="IKLAR"/>
      </w:pPr>
    </w:p>
    <w:p w14:paraId="4AD757FF" w14:textId="4257A2DC" w:rsidR="00F24B84" w:rsidRDefault="00F24B84" w:rsidP="00D42048">
      <w:pPr>
        <w:pStyle w:val="IKLAR"/>
      </w:pPr>
    </w:p>
    <w:p w14:paraId="370FA7DE" w14:textId="6EA7B03C" w:rsidR="00F24B84" w:rsidRDefault="00F24B84" w:rsidP="00D42048">
      <w:pPr>
        <w:pStyle w:val="IKLAR"/>
      </w:pPr>
    </w:p>
    <w:p w14:paraId="3220DDAA" w14:textId="31E4A3F1" w:rsidR="00F24B84" w:rsidRDefault="00F24B84" w:rsidP="00D42048">
      <w:pPr>
        <w:pStyle w:val="IKLAR"/>
      </w:pPr>
    </w:p>
    <w:p w14:paraId="2B721E95" w14:textId="540BFF49" w:rsidR="00F24B84" w:rsidRDefault="00F24B84" w:rsidP="00D42048">
      <w:pPr>
        <w:pStyle w:val="IKLAR"/>
      </w:pPr>
    </w:p>
    <w:p w14:paraId="6B4D8675" w14:textId="182C28C6" w:rsidR="00F24B84" w:rsidRDefault="00F24B84" w:rsidP="00D42048">
      <w:pPr>
        <w:pStyle w:val="IKLAR"/>
      </w:pPr>
    </w:p>
    <w:p w14:paraId="7124E78D" w14:textId="2FD41232" w:rsidR="00F24B84" w:rsidRDefault="00F24B84" w:rsidP="00D42048">
      <w:pPr>
        <w:pStyle w:val="IKLAR"/>
      </w:pPr>
    </w:p>
    <w:p w14:paraId="75CAD94F" w14:textId="01FFA10B" w:rsidR="00F24B84" w:rsidRDefault="00F24B84" w:rsidP="00D42048">
      <w:pPr>
        <w:pStyle w:val="IKLAR"/>
      </w:pPr>
    </w:p>
    <w:p w14:paraId="46D1C17E" w14:textId="77F8D5D7" w:rsidR="00F24B84" w:rsidRDefault="00F24B84" w:rsidP="00D42048">
      <w:pPr>
        <w:pStyle w:val="IKLAR"/>
      </w:pPr>
    </w:p>
    <w:p w14:paraId="20308C7F" w14:textId="018AB37D" w:rsidR="00F24B84" w:rsidRDefault="00F24B84" w:rsidP="00D42048">
      <w:pPr>
        <w:pStyle w:val="IKLAR"/>
      </w:pPr>
    </w:p>
    <w:p w14:paraId="41148399" w14:textId="4B095F79" w:rsidR="00F24B84" w:rsidRDefault="00F24B84" w:rsidP="00D42048">
      <w:pPr>
        <w:pStyle w:val="IKLAR"/>
      </w:pPr>
    </w:p>
    <w:p w14:paraId="41A0708F" w14:textId="430B025A" w:rsidR="00F24B84" w:rsidRDefault="00F24B84" w:rsidP="00D42048">
      <w:pPr>
        <w:pStyle w:val="IKLAR"/>
      </w:pPr>
    </w:p>
    <w:p w14:paraId="18661FD3" w14:textId="20DF8F10" w:rsidR="00F24B84" w:rsidRDefault="00F24B84" w:rsidP="00D42048">
      <w:pPr>
        <w:pStyle w:val="IKLAR"/>
      </w:pPr>
    </w:p>
    <w:p w14:paraId="3B800F23" w14:textId="2F87AC9A" w:rsidR="00F24B84" w:rsidRDefault="00F24B84" w:rsidP="00D42048">
      <w:pPr>
        <w:pStyle w:val="IKLAR"/>
      </w:pPr>
    </w:p>
    <w:p w14:paraId="121A8CD3" w14:textId="1F9930C1" w:rsidR="00F24B84" w:rsidRDefault="00F24B84" w:rsidP="00D42048">
      <w:pPr>
        <w:pStyle w:val="IKLAR"/>
      </w:pPr>
    </w:p>
    <w:p w14:paraId="52F01522" w14:textId="77777777" w:rsidR="00F24B84" w:rsidRDefault="00F24B84" w:rsidP="00D42048">
      <w:pPr>
        <w:pStyle w:val="IKLAR"/>
      </w:pPr>
    </w:p>
    <w:p w14:paraId="6D924D6D" w14:textId="6C80588A" w:rsidR="002B05DE" w:rsidRDefault="002B05DE" w:rsidP="00D42048">
      <w:pPr>
        <w:pStyle w:val="IKLAR"/>
      </w:pPr>
    </w:p>
    <w:p w14:paraId="4A4EC111" w14:textId="484E970E" w:rsidR="002B05DE" w:rsidRDefault="002B05DE" w:rsidP="00D42048">
      <w:pPr>
        <w:pStyle w:val="IKLAR"/>
      </w:pPr>
    </w:p>
    <w:p w14:paraId="36B9C3FE" w14:textId="363010F5" w:rsidR="002B05DE" w:rsidRDefault="002B05DE" w:rsidP="00D42048">
      <w:pPr>
        <w:pStyle w:val="IKLAR"/>
      </w:pPr>
    </w:p>
    <w:p w14:paraId="24E0E9ED" w14:textId="637AE5F0" w:rsidR="002B05DE" w:rsidRDefault="002B05DE" w:rsidP="00D42048">
      <w:pPr>
        <w:pStyle w:val="IKLAR"/>
      </w:pPr>
    </w:p>
    <w:p w14:paraId="7CD414E8" w14:textId="77777777" w:rsidR="002B05DE" w:rsidRDefault="002B05DE" w:rsidP="00D42048">
      <w:pPr>
        <w:pStyle w:val="IKLAR"/>
      </w:pPr>
    </w:p>
    <w:p w14:paraId="235037A2" w14:textId="77777777" w:rsidR="00D42048" w:rsidRDefault="00D42048" w:rsidP="00D42048">
      <w:pPr>
        <w:pStyle w:val="IKLAR"/>
      </w:pPr>
    </w:p>
    <w:p w14:paraId="5772F8EC" w14:textId="77777777" w:rsidR="00D42048" w:rsidRDefault="00D42048" w:rsidP="00D42048">
      <w:pPr>
        <w:pStyle w:val="IKLAR"/>
      </w:pPr>
    </w:p>
    <w:p w14:paraId="70C462FA" w14:textId="77777777" w:rsidR="00D42048" w:rsidRDefault="00D42048" w:rsidP="00D42048">
      <w:pPr>
        <w:pStyle w:val="IKLAR"/>
      </w:pPr>
    </w:p>
    <w:p w14:paraId="39160A94" w14:textId="77777777" w:rsidR="00D42048" w:rsidRDefault="00D42048" w:rsidP="00D42048">
      <w:pPr>
        <w:pStyle w:val="IKLAR"/>
      </w:pPr>
    </w:p>
    <w:p w14:paraId="1DA0B00D" w14:textId="77777777" w:rsidR="00D42048" w:rsidRDefault="00D42048" w:rsidP="00D42048">
      <w:pPr>
        <w:pStyle w:val="IKLAR"/>
      </w:pPr>
    </w:p>
    <w:p w14:paraId="388EA5DC" w14:textId="77777777" w:rsidR="00D42048" w:rsidRDefault="00D42048" w:rsidP="00D42048">
      <w:pPr>
        <w:pStyle w:val="IKLAR"/>
      </w:pPr>
    </w:p>
    <w:p w14:paraId="537DB92B" w14:textId="77777777" w:rsidR="00D42048" w:rsidRDefault="00D42048" w:rsidP="00D42048">
      <w:pPr>
        <w:pStyle w:val="IKLAR"/>
      </w:pPr>
    </w:p>
    <w:p w14:paraId="19359511" w14:textId="77777777" w:rsidR="00D42048" w:rsidRDefault="00D42048" w:rsidP="00D42048">
      <w:pPr>
        <w:pStyle w:val="IKLAR"/>
      </w:pPr>
    </w:p>
    <w:p w14:paraId="37A47CFA" w14:textId="4A197421" w:rsidR="00D42048" w:rsidRDefault="004E0836" w:rsidP="00D42048">
      <w:pPr>
        <w:pStyle w:val="IKLA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7F4AA9E" wp14:editId="40DB5953">
                <wp:simplePos x="0" y="0"/>
                <wp:positionH relativeFrom="column">
                  <wp:posOffset>1103630</wp:posOffset>
                </wp:positionH>
                <wp:positionV relativeFrom="paragraph">
                  <wp:posOffset>-29210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AB0A3" w14:textId="4E73F778" w:rsidR="0091633F" w:rsidRPr="00F02707" w:rsidRDefault="00F02707" w:rsidP="0091633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0270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="0091633F" w:rsidRPr="00F0270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AA9E" id="_x0000_s1029" type="#_x0000_t202" href="https://www.dindersi.com/icerik/fikih/10-sinif-ihl-fikih-2-donem-2-yazili-b344c105" style="position:absolute;left:0;text-align:left;margin-left:86.9pt;margin-top:-2.3pt;width:346.25pt;height:26.9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3c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" o:button="t" filled="f" stroked="f">
                <v:fill o:detectmouseclick="t"/>
                <v:textbox>
                  <w:txbxContent>
                    <w:p w14:paraId="213AB0A3" w14:textId="4E73F778" w:rsidR="0091633F" w:rsidRPr="00F02707" w:rsidRDefault="00F02707" w:rsidP="0091633F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0270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="0091633F" w:rsidRPr="00F0270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399B48E9" wp14:editId="1CBB700C">
            <wp:simplePos x="0" y="0"/>
            <wp:positionH relativeFrom="column">
              <wp:posOffset>-485140</wp:posOffset>
            </wp:positionH>
            <wp:positionV relativeFrom="paragraph">
              <wp:posOffset>-826770</wp:posOffset>
            </wp:positionV>
            <wp:extent cx="7595870" cy="10669905"/>
            <wp:effectExtent l="0" t="0" r="5080" b="0"/>
            <wp:wrapNone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5B4775" w14:textId="16154C36" w:rsidR="00D42048" w:rsidRDefault="00D42048" w:rsidP="00D42048">
      <w:pPr>
        <w:pStyle w:val="IKLAR"/>
      </w:pPr>
    </w:p>
    <w:p w14:paraId="14D115AB" w14:textId="545C15FC" w:rsidR="00D42048" w:rsidRDefault="00D42048" w:rsidP="00D42048">
      <w:pPr>
        <w:pStyle w:val="IKLAR"/>
      </w:pPr>
    </w:p>
    <w:p w14:paraId="34390382" w14:textId="5B1DBFE6" w:rsidR="00D42048" w:rsidRDefault="00D42048" w:rsidP="00D42048">
      <w:pPr>
        <w:pStyle w:val="IKLAR"/>
      </w:pPr>
    </w:p>
    <w:p w14:paraId="0A486986" w14:textId="45E5CFC4" w:rsidR="00D42048" w:rsidRDefault="00D42048" w:rsidP="00D42048">
      <w:pPr>
        <w:pStyle w:val="IKLAR"/>
      </w:pPr>
    </w:p>
    <w:p w14:paraId="1704DE3F" w14:textId="77777777" w:rsidR="00D42048" w:rsidRDefault="00D42048" w:rsidP="00D42048">
      <w:pPr>
        <w:pStyle w:val="IKLAR"/>
      </w:pPr>
    </w:p>
    <w:p w14:paraId="30CEE2F1" w14:textId="77777777" w:rsidR="00D42048" w:rsidRDefault="00D42048" w:rsidP="00D42048">
      <w:pPr>
        <w:pStyle w:val="IKLAR"/>
      </w:pPr>
    </w:p>
    <w:p w14:paraId="0BE4F90B" w14:textId="77777777" w:rsidR="00D42048" w:rsidRDefault="00D42048" w:rsidP="00D42048">
      <w:pPr>
        <w:pStyle w:val="IKLAR"/>
      </w:pPr>
    </w:p>
    <w:p w14:paraId="6A32C507" w14:textId="77777777" w:rsidR="00D42048" w:rsidRDefault="00D42048" w:rsidP="00D42048">
      <w:pPr>
        <w:pStyle w:val="IKLAR"/>
      </w:pPr>
    </w:p>
    <w:p w14:paraId="38BD99ED" w14:textId="77777777" w:rsidR="00D42048" w:rsidRDefault="00D42048" w:rsidP="00D42048">
      <w:pPr>
        <w:pStyle w:val="IKLAR"/>
      </w:pPr>
    </w:p>
    <w:p w14:paraId="5CC6E0A7" w14:textId="77777777" w:rsidR="00D42048" w:rsidRDefault="00D42048" w:rsidP="00D42048">
      <w:pPr>
        <w:pStyle w:val="IKLAR"/>
      </w:pPr>
    </w:p>
    <w:p w14:paraId="54A5526A" w14:textId="77777777" w:rsidR="00D42048" w:rsidRDefault="00D42048" w:rsidP="00D42048">
      <w:pPr>
        <w:pStyle w:val="IKLAR"/>
      </w:pPr>
    </w:p>
    <w:p w14:paraId="65578DFD" w14:textId="77777777" w:rsidR="00D42048" w:rsidRDefault="00D42048" w:rsidP="00D42048">
      <w:pPr>
        <w:pStyle w:val="IKLAR"/>
      </w:pPr>
    </w:p>
    <w:p w14:paraId="6AEF08CF" w14:textId="77777777" w:rsidR="00D42048" w:rsidRDefault="00D42048" w:rsidP="00D42048">
      <w:pPr>
        <w:pStyle w:val="IKLAR"/>
      </w:pPr>
    </w:p>
    <w:p w14:paraId="6F31EE99" w14:textId="77777777" w:rsidR="00D42048" w:rsidRDefault="00D42048" w:rsidP="00D42048">
      <w:pPr>
        <w:pStyle w:val="IKLAR"/>
      </w:pPr>
    </w:p>
    <w:p w14:paraId="699B5818" w14:textId="77777777" w:rsidR="00D42048" w:rsidRDefault="00D42048" w:rsidP="00D42048">
      <w:pPr>
        <w:pStyle w:val="IKLAR"/>
      </w:pPr>
    </w:p>
    <w:p w14:paraId="078F7BF2" w14:textId="77777777" w:rsidR="00D42048" w:rsidRDefault="00D42048" w:rsidP="00D42048">
      <w:pPr>
        <w:pStyle w:val="IKLAR"/>
      </w:pPr>
    </w:p>
    <w:p w14:paraId="2692A39F" w14:textId="77777777" w:rsidR="00D42048" w:rsidRDefault="00D42048" w:rsidP="00D42048">
      <w:pPr>
        <w:pStyle w:val="IKLAR"/>
      </w:pPr>
    </w:p>
    <w:p w14:paraId="629BC0C9" w14:textId="77777777" w:rsidR="00D42048" w:rsidRDefault="00D42048" w:rsidP="00D42048">
      <w:pPr>
        <w:pStyle w:val="IKLAR"/>
      </w:pPr>
    </w:p>
    <w:p w14:paraId="0C3FB770" w14:textId="77777777" w:rsidR="00D42048" w:rsidRDefault="00D42048" w:rsidP="00D42048">
      <w:pPr>
        <w:pStyle w:val="IKLAR"/>
      </w:pPr>
    </w:p>
    <w:p w14:paraId="036D040E" w14:textId="77777777" w:rsidR="00D42048" w:rsidRDefault="00D42048" w:rsidP="00D42048">
      <w:pPr>
        <w:pStyle w:val="IKLAR"/>
      </w:pPr>
    </w:p>
    <w:p w14:paraId="084141B0" w14:textId="6F32F79F" w:rsidR="00D42048" w:rsidRDefault="00D42048" w:rsidP="00D42048">
      <w:pPr>
        <w:pStyle w:val="IKLAR"/>
      </w:pPr>
    </w:p>
    <w:p w14:paraId="11528BF8" w14:textId="26D070A7" w:rsidR="002B05DE" w:rsidRDefault="002B05DE" w:rsidP="00D42048">
      <w:pPr>
        <w:pStyle w:val="IKLAR"/>
      </w:pPr>
    </w:p>
    <w:p w14:paraId="257E7C0E" w14:textId="0069E035" w:rsidR="002B05DE" w:rsidRDefault="002B05DE" w:rsidP="00D42048">
      <w:pPr>
        <w:pStyle w:val="IKLAR"/>
      </w:pPr>
    </w:p>
    <w:p w14:paraId="78CB10CA" w14:textId="215016CA" w:rsidR="002B05DE" w:rsidRDefault="002B05DE" w:rsidP="00D42048">
      <w:pPr>
        <w:pStyle w:val="IKLAR"/>
      </w:pPr>
    </w:p>
    <w:p w14:paraId="1886F98F" w14:textId="07DC123B" w:rsidR="002B05DE" w:rsidRDefault="002B05DE" w:rsidP="00D42048">
      <w:pPr>
        <w:pStyle w:val="IKLAR"/>
      </w:pPr>
    </w:p>
    <w:p w14:paraId="3817AFAC" w14:textId="7FBB3531" w:rsidR="002B05DE" w:rsidRDefault="002B05DE" w:rsidP="00D42048">
      <w:pPr>
        <w:pStyle w:val="IKLAR"/>
      </w:pPr>
    </w:p>
    <w:p w14:paraId="4BF4A597" w14:textId="03817763" w:rsidR="002B05DE" w:rsidRDefault="002B05DE" w:rsidP="00D42048">
      <w:pPr>
        <w:pStyle w:val="IKLAR"/>
      </w:pPr>
    </w:p>
    <w:p w14:paraId="18CDC92A" w14:textId="29AB0C94" w:rsidR="002B05DE" w:rsidRDefault="002B05DE" w:rsidP="00D42048">
      <w:pPr>
        <w:pStyle w:val="IKLAR"/>
      </w:pPr>
    </w:p>
    <w:p w14:paraId="220E45B6" w14:textId="18951696" w:rsidR="002B05DE" w:rsidRDefault="002B05DE" w:rsidP="00D42048">
      <w:pPr>
        <w:pStyle w:val="IKLAR"/>
      </w:pPr>
    </w:p>
    <w:p w14:paraId="2A902633" w14:textId="771644B8" w:rsidR="002B05DE" w:rsidRDefault="002B05DE" w:rsidP="00D42048">
      <w:pPr>
        <w:pStyle w:val="IKLAR"/>
      </w:pPr>
    </w:p>
    <w:p w14:paraId="2C575103" w14:textId="2D52EBD7" w:rsidR="002B05DE" w:rsidRDefault="002B05DE" w:rsidP="00D42048">
      <w:pPr>
        <w:pStyle w:val="IKLAR"/>
      </w:pPr>
    </w:p>
    <w:p w14:paraId="1E5834C2" w14:textId="251B930B" w:rsidR="002B05DE" w:rsidRDefault="002B05DE" w:rsidP="00D42048">
      <w:pPr>
        <w:pStyle w:val="IKLAR"/>
      </w:pPr>
    </w:p>
    <w:p w14:paraId="6A3B0792" w14:textId="54EC426A" w:rsidR="002B05DE" w:rsidRDefault="002B05DE" w:rsidP="00D42048">
      <w:pPr>
        <w:pStyle w:val="IKLAR"/>
      </w:pPr>
    </w:p>
    <w:p w14:paraId="55168CF6" w14:textId="0EA5D4E4" w:rsidR="002B05DE" w:rsidRDefault="002B05DE" w:rsidP="00D42048">
      <w:pPr>
        <w:pStyle w:val="IKLAR"/>
      </w:pPr>
    </w:p>
    <w:p w14:paraId="4455B5D3" w14:textId="77D41DFE" w:rsidR="002B05DE" w:rsidRDefault="002B05DE" w:rsidP="00D42048">
      <w:pPr>
        <w:pStyle w:val="IKLAR"/>
      </w:pPr>
    </w:p>
    <w:p w14:paraId="0C45B0FC" w14:textId="432B5700" w:rsidR="002B05DE" w:rsidRDefault="002B05DE" w:rsidP="00D42048">
      <w:pPr>
        <w:pStyle w:val="IKLAR"/>
      </w:pPr>
    </w:p>
    <w:p w14:paraId="60271DAD" w14:textId="2609BCE7" w:rsidR="002B05DE" w:rsidRDefault="002B05DE" w:rsidP="00D42048">
      <w:pPr>
        <w:pStyle w:val="IKLAR"/>
      </w:pPr>
    </w:p>
    <w:p w14:paraId="3FB976D4" w14:textId="7EC166BF" w:rsidR="002B05DE" w:rsidRDefault="002B05DE" w:rsidP="00D42048">
      <w:pPr>
        <w:pStyle w:val="IKLAR"/>
      </w:pPr>
    </w:p>
    <w:p w14:paraId="185931D2" w14:textId="30D8FE03" w:rsidR="002B05DE" w:rsidRDefault="002B05DE" w:rsidP="00D42048">
      <w:pPr>
        <w:pStyle w:val="IKLAR"/>
      </w:pPr>
    </w:p>
    <w:p w14:paraId="0F957FD3" w14:textId="4138C332" w:rsidR="002B05DE" w:rsidRDefault="002B05DE" w:rsidP="00D42048">
      <w:pPr>
        <w:pStyle w:val="IKLAR"/>
      </w:pPr>
    </w:p>
    <w:p w14:paraId="6D2D259F" w14:textId="7F96FFFC" w:rsidR="002B05DE" w:rsidRDefault="002B05DE" w:rsidP="00D42048">
      <w:pPr>
        <w:pStyle w:val="IKLAR"/>
      </w:pPr>
    </w:p>
    <w:p w14:paraId="121E3DBA" w14:textId="2D32D1ED" w:rsidR="002B05DE" w:rsidRDefault="002B05DE" w:rsidP="00D42048">
      <w:pPr>
        <w:pStyle w:val="IKLAR"/>
      </w:pPr>
    </w:p>
    <w:p w14:paraId="11AC4445" w14:textId="18C3D65F" w:rsidR="002B05DE" w:rsidRDefault="002B05DE" w:rsidP="00D42048">
      <w:pPr>
        <w:pStyle w:val="IKLAR"/>
      </w:pPr>
    </w:p>
    <w:p w14:paraId="2C03C30B" w14:textId="275E503E" w:rsidR="002B05DE" w:rsidRDefault="002B05DE" w:rsidP="00D42048">
      <w:pPr>
        <w:pStyle w:val="IKLAR"/>
      </w:pPr>
    </w:p>
    <w:p w14:paraId="68392CCB" w14:textId="74785284" w:rsidR="002B05DE" w:rsidRDefault="002B05DE" w:rsidP="00D42048">
      <w:pPr>
        <w:pStyle w:val="IKLAR"/>
      </w:pPr>
    </w:p>
    <w:p w14:paraId="47028BF0" w14:textId="47BF44F0" w:rsidR="002B05DE" w:rsidRDefault="002B05DE" w:rsidP="00D42048">
      <w:pPr>
        <w:pStyle w:val="IKLAR"/>
      </w:pPr>
    </w:p>
    <w:p w14:paraId="1D532CCA" w14:textId="74D51C8E" w:rsidR="00F60CE0" w:rsidRDefault="00F60CE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9B2526A" w14:textId="12212C76" w:rsidR="00F60CE0" w:rsidRDefault="00F60CE0" w:rsidP="005C6DE3">
      <w:pPr>
        <w:rPr>
          <w:sz w:val="20"/>
          <w:szCs w:val="20"/>
        </w:rPr>
      </w:pPr>
    </w:p>
    <w:p w14:paraId="6A85EFEC" w14:textId="54A93B86" w:rsidR="00F60CE0" w:rsidRDefault="00F60CE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49DC4A7" w14:textId="1C1EE913" w:rsidR="004C31C5" w:rsidRDefault="00F60CE0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296" behindDoc="0" locked="0" layoutInCell="1" allowOverlap="1" wp14:anchorId="71091593" wp14:editId="27F54EB4">
            <wp:simplePos x="0" y="0"/>
            <wp:positionH relativeFrom="margin">
              <wp:posOffset>-428625</wp:posOffset>
            </wp:positionH>
            <wp:positionV relativeFrom="paragraph">
              <wp:posOffset>-868833</wp:posOffset>
            </wp:positionV>
            <wp:extent cx="7711984" cy="11083750"/>
            <wp:effectExtent l="0" t="0" r="3810" b="381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984" cy="1108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C31C5" w:rsidSect="0091633F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720" w:right="720" w:bottom="720" w:left="720" w:header="680" w:footer="567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1A0B2" w14:textId="77777777" w:rsidR="00406E97" w:rsidRDefault="00406E97" w:rsidP="005F5359">
      <w:pPr>
        <w:spacing w:after="0" w:line="240" w:lineRule="auto"/>
      </w:pPr>
      <w:r>
        <w:separator/>
      </w:r>
    </w:p>
  </w:endnote>
  <w:endnote w:type="continuationSeparator" w:id="0">
    <w:p w14:paraId="7FABDD54" w14:textId="77777777" w:rsidR="00406E97" w:rsidRDefault="00406E9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F0C4" w14:textId="77777777" w:rsidR="0091633F" w:rsidRDefault="0091633F" w:rsidP="0091633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C68B59C" wp14:editId="680C107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57150" t="38100" r="57150" b="101600"/>
              <wp:wrapNone/>
              <wp:docPr id="2029270505" name="Ok: Sağ 2029270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9DEED7" w14:textId="77777777" w:rsidR="0091633F" w:rsidRPr="001016DC" w:rsidRDefault="0091633F" w:rsidP="0091633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68B59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029270505" o:spid="_x0000_s1030" type="#_x0000_t13" style="position:absolute;margin-left:2.15pt;margin-top:9pt;width:201pt;height:3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" adj="19934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14:paraId="179DEED7" w14:textId="77777777" w:rsidR="0091633F" w:rsidRPr="001016DC" w:rsidRDefault="0091633F" w:rsidP="0091633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31E17E0D" wp14:editId="32AD8F1E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90157977" name="Resim 39015797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475835EF" wp14:editId="1E19E8F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79807497" name="Resim 17980749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F827FAB" w14:textId="77777777" w:rsidR="0091633F" w:rsidRPr="00AD05C0" w:rsidRDefault="0091633F" w:rsidP="0091633F">
    <w:pPr>
      <w:pStyle w:val="AltBilgi"/>
    </w:pP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bookmarkStart w:id="9" w:name="_Hlk125541236"/>
  <w:bookmarkStart w:id="10" w:name="_Hlk125541237"/>
  <w:bookmarkStart w:id="11" w:name="_Hlk125541365"/>
  <w:bookmarkStart w:id="12" w:name="_Hlk125541366"/>
  <w:p w14:paraId="7B84265D" w14:textId="77777777" w:rsidR="0091633F" w:rsidRDefault="0091633F" w:rsidP="0091633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A4977C" wp14:editId="6F1203F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57150" t="38100" r="57150" b="10160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FDE697" w14:textId="77777777" w:rsidR="0091633F" w:rsidRPr="001016DC" w:rsidRDefault="0091633F" w:rsidP="0091633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A4977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" adj="19934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14:paraId="64FDE697" w14:textId="77777777" w:rsidR="0091633F" w:rsidRPr="001016DC" w:rsidRDefault="0091633F" w:rsidP="0091633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5338FFEC" wp14:editId="4CBED92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34674346" name="Resim 113467434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509D8489" wp14:editId="45F24DA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5860961" name="Resim 3458609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</w:p>
  <w:p w14:paraId="17C0B320" w14:textId="77777777" w:rsidR="0091633F" w:rsidRPr="00AD05C0" w:rsidRDefault="0091633F" w:rsidP="0091633F">
    <w:pPr>
      <w:pStyle w:val="AltBilgi"/>
    </w:pP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43E30" w14:textId="77777777" w:rsidR="00406E97" w:rsidRDefault="00406E97" w:rsidP="005F5359">
      <w:pPr>
        <w:spacing w:after="0" w:line="240" w:lineRule="auto"/>
      </w:pPr>
      <w:r>
        <w:separator/>
      </w:r>
    </w:p>
  </w:footnote>
  <w:footnote w:type="continuationSeparator" w:id="0">
    <w:p w14:paraId="260E13FB" w14:textId="77777777" w:rsidR="00406E97" w:rsidRDefault="00406E9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C2D5" w14:textId="52DB3D92" w:rsidR="00E321DA" w:rsidRDefault="003C0473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568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997"/>
    </w:tblGrid>
    <w:tr w:rsidR="0091633F" w14:paraId="274DB367" w14:textId="77777777" w:rsidTr="00000B22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24DC0237" w14:textId="77777777" w:rsidR="0091633F" w:rsidRDefault="0091633F" w:rsidP="0091633F">
          <w:pPr>
            <w:pStyle w:val="AIKMETN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DİN KÜLTÜRÜ VE AHLAK BİLGİSİ</w:t>
          </w:r>
        </w:p>
      </w:tc>
    </w:tr>
    <w:tr w:rsidR="0091633F" w14:paraId="67D86525" w14:textId="77777777" w:rsidTr="00000B22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6AE82B77" w14:textId="77777777" w:rsidR="0091633F" w:rsidRDefault="0091633F" w:rsidP="0091633F">
          <w:pPr>
            <w:pStyle w:val="AIKMETN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8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</w:tr>
  </w:tbl>
  <w:p w14:paraId="48B3A063" w14:textId="1301E9F8" w:rsidR="003228CB" w:rsidRDefault="00F60CE0" w:rsidP="00F60CE0">
    <w:pPr>
      <w:pStyle w:val="stBilgi"/>
      <w:tabs>
        <w:tab w:val="clear" w:pos="9072"/>
        <w:tab w:val="left" w:pos="453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AF66" w14:textId="77777777" w:rsidR="001550A7" w:rsidRDefault="001550A7">
    <w:pPr>
      <w:pStyle w:val="stBilgi"/>
    </w:pPr>
  </w:p>
  <w:p w14:paraId="11284865" w14:textId="716C4989" w:rsidR="001550A7" w:rsidRDefault="001550A7">
    <w:pPr>
      <w:pStyle w:val="stBilgi"/>
    </w:pPr>
  </w:p>
  <w:p w14:paraId="0322E611" w14:textId="4B7995C0" w:rsidR="00E321DA" w:rsidRDefault="00E321D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75451645">
    <w:abstractNumId w:val="10"/>
  </w:num>
  <w:num w:numId="2" w16cid:durableId="169494045">
    <w:abstractNumId w:val="8"/>
  </w:num>
  <w:num w:numId="3" w16cid:durableId="2077168987">
    <w:abstractNumId w:val="6"/>
  </w:num>
  <w:num w:numId="4" w16cid:durableId="967124330">
    <w:abstractNumId w:val="12"/>
  </w:num>
  <w:num w:numId="5" w16cid:durableId="50926072">
    <w:abstractNumId w:val="0"/>
  </w:num>
  <w:num w:numId="6" w16cid:durableId="697854312">
    <w:abstractNumId w:val="7"/>
  </w:num>
  <w:num w:numId="7" w16cid:durableId="737290591">
    <w:abstractNumId w:val="9"/>
  </w:num>
  <w:num w:numId="8" w16cid:durableId="1921062004">
    <w:abstractNumId w:val="2"/>
  </w:num>
  <w:num w:numId="9" w16cid:durableId="1959334954">
    <w:abstractNumId w:val="5"/>
  </w:num>
  <w:num w:numId="10" w16cid:durableId="1895044567">
    <w:abstractNumId w:val="3"/>
  </w:num>
  <w:num w:numId="11" w16cid:durableId="1636252108">
    <w:abstractNumId w:val="11"/>
  </w:num>
  <w:num w:numId="12" w16cid:durableId="1975407747">
    <w:abstractNumId w:val="13"/>
  </w:num>
  <w:num w:numId="13" w16cid:durableId="1224411771">
    <w:abstractNumId w:val="4"/>
  </w:num>
  <w:num w:numId="14" w16cid:durableId="1420328476">
    <w:abstractNumId w:val="1"/>
  </w:num>
  <w:num w:numId="15" w16cid:durableId="21521888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769F8"/>
    <w:rsid w:val="000859F0"/>
    <w:rsid w:val="000939AC"/>
    <w:rsid w:val="000D3EA4"/>
    <w:rsid w:val="000E3954"/>
    <w:rsid w:val="000E76A3"/>
    <w:rsid w:val="000F00FE"/>
    <w:rsid w:val="0011658F"/>
    <w:rsid w:val="00121E9F"/>
    <w:rsid w:val="0015098A"/>
    <w:rsid w:val="001550A7"/>
    <w:rsid w:val="00171D09"/>
    <w:rsid w:val="001775B4"/>
    <w:rsid w:val="0018788B"/>
    <w:rsid w:val="001930F7"/>
    <w:rsid w:val="001A3C88"/>
    <w:rsid w:val="001B0CC4"/>
    <w:rsid w:val="001D4117"/>
    <w:rsid w:val="001E396A"/>
    <w:rsid w:val="00216225"/>
    <w:rsid w:val="00237810"/>
    <w:rsid w:val="00252310"/>
    <w:rsid w:val="00253640"/>
    <w:rsid w:val="0025507B"/>
    <w:rsid w:val="002575A0"/>
    <w:rsid w:val="00261D2C"/>
    <w:rsid w:val="00270248"/>
    <w:rsid w:val="00276A75"/>
    <w:rsid w:val="00285A5A"/>
    <w:rsid w:val="00291717"/>
    <w:rsid w:val="002B05DE"/>
    <w:rsid w:val="002C70C9"/>
    <w:rsid w:val="002D790B"/>
    <w:rsid w:val="002E30C9"/>
    <w:rsid w:val="003041F8"/>
    <w:rsid w:val="0030534F"/>
    <w:rsid w:val="003228CB"/>
    <w:rsid w:val="00323852"/>
    <w:rsid w:val="00334717"/>
    <w:rsid w:val="0033674C"/>
    <w:rsid w:val="00387AF7"/>
    <w:rsid w:val="003B5001"/>
    <w:rsid w:val="003C0473"/>
    <w:rsid w:val="003C17F9"/>
    <w:rsid w:val="003D354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4E0836"/>
    <w:rsid w:val="00503412"/>
    <w:rsid w:val="005304EE"/>
    <w:rsid w:val="00540213"/>
    <w:rsid w:val="0054429C"/>
    <w:rsid w:val="005809BF"/>
    <w:rsid w:val="005850DA"/>
    <w:rsid w:val="005B1510"/>
    <w:rsid w:val="005C03F9"/>
    <w:rsid w:val="005C6DE3"/>
    <w:rsid w:val="005F5359"/>
    <w:rsid w:val="00600990"/>
    <w:rsid w:val="0060376C"/>
    <w:rsid w:val="00621C55"/>
    <w:rsid w:val="00667160"/>
    <w:rsid w:val="0068180A"/>
    <w:rsid w:val="006B41D2"/>
    <w:rsid w:val="006D2C75"/>
    <w:rsid w:val="006E59FF"/>
    <w:rsid w:val="007574B3"/>
    <w:rsid w:val="007847E5"/>
    <w:rsid w:val="00784824"/>
    <w:rsid w:val="00785464"/>
    <w:rsid w:val="0084719A"/>
    <w:rsid w:val="00871B71"/>
    <w:rsid w:val="008C04E5"/>
    <w:rsid w:val="008C1B12"/>
    <w:rsid w:val="008D04E7"/>
    <w:rsid w:val="008E04AC"/>
    <w:rsid w:val="008F37B7"/>
    <w:rsid w:val="008F78B4"/>
    <w:rsid w:val="0090231D"/>
    <w:rsid w:val="0091633F"/>
    <w:rsid w:val="009B66D8"/>
    <w:rsid w:val="009B7502"/>
    <w:rsid w:val="009F1B5D"/>
    <w:rsid w:val="00A33C8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67A9A"/>
    <w:rsid w:val="00B86DAC"/>
    <w:rsid w:val="00BB2CEF"/>
    <w:rsid w:val="00C0157E"/>
    <w:rsid w:val="00C01EAF"/>
    <w:rsid w:val="00C12F61"/>
    <w:rsid w:val="00C83E87"/>
    <w:rsid w:val="00C93228"/>
    <w:rsid w:val="00CC615C"/>
    <w:rsid w:val="00CE31D0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DF79AB"/>
    <w:rsid w:val="00E25A15"/>
    <w:rsid w:val="00E321DA"/>
    <w:rsid w:val="00E41E1C"/>
    <w:rsid w:val="00E4379F"/>
    <w:rsid w:val="00E51164"/>
    <w:rsid w:val="00E64013"/>
    <w:rsid w:val="00E83D39"/>
    <w:rsid w:val="00E97ED1"/>
    <w:rsid w:val="00EA2188"/>
    <w:rsid w:val="00EC01DB"/>
    <w:rsid w:val="00EC1EE4"/>
    <w:rsid w:val="00ED53B4"/>
    <w:rsid w:val="00EF3E20"/>
    <w:rsid w:val="00EF5960"/>
    <w:rsid w:val="00F02707"/>
    <w:rsid w:val="00F12CBF"/>
    <w:rsid w:val="00F22F19"/>
    <w:rsid w:val="00F24B84"/>
    <w:rsid w:val="00F60CE0"/>
    <w:rsid w:val="00F611F8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link w:val="AIKMETNChar"/>
    <w:qFormat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customStyle="1" w:styleId="AIKMETNChar">
    <w:name w:val="AÇIK METİN Char"/>
    <w:basedOn w:val="VarsaylanParagrafYazTipi"/>
    <w:link w:val="AIKMETN"/>
    <w:rsid w:val="0091633F"/>
    <w:rPr>
      <w:rFonts w:ascii="Calibri" w:hAnsi="Calibri" w:cs="Tahoma-Bold"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EC01D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dindersi.com/icerik/fikih/10-sinif-ihl-fikih-2-donem-2-yazili-b344c105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din-kulturu-ve-ahlak-bilgisi-c93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196C7-131C-4955-B4F3-85C73F1AF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872</Words>
  <Characters>4976</Characters>
  <Application>Microsoft Office Word</Application>
  <DocSecurity>0</DocSecurity>
  <Lines>41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dcterms:created xsi:type="dcterms:W3CDTF">2023-05-25T15:12:00Z</dcterms:created>
  <dcterms:modified xsi:type="dcterms:W3CDTF">2023-05-25T15:12:00Z</dcterms:modified>
</cp:coreProperties>
</file>